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C" w:rsidRDefault="00360C6C" w:rsidP="00360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  <w:b/>
        </w:rPr>
        <w:t>обучения по алгебре</w:t>
      </w:r>
      <w:proofErr w:type="gramEnd"/>
      <w:r>
        <w:rPr>
          <w:rFonts w:ascii="Times New Roman" w:hAnsi="Times New Roman" w:cs="Times New Roman"/>
          <w:b/>
        </w:rPr>
        <w:t xml:space="preserve"> и геометрии 8 класс</w:t>
      </w:r>
    </w:p>
    <w:p w:rsidR="00360C6C" w:rsidRDefault="006B0397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        04</w:t>
      </w:r>
      <w:bookmarkStart w:id="0" w:name="_GoBack"/>
      <w:bookmarkEnd w:id="0"/>
      <w:r w:rsidR="00CE4E02">
        <w:rPr>
          <w:rFonts w:ascii="Times New Roman" w:hAnsi="Times New Roman" w:cs="Times New Roman"/>
        </w:rPr>
        <w:t>.05-08.05</w:t>
      </w:r>
      <w:r w:rsidR="00360C6C">
        <w:rPr>
          <w:rFonts w:ascii="Times New Roman" w:hAnsi="Times New Roman" w:cs="Times New Roman"/>
        </w:rPr>
        <w:t>.20</w:t>
      </w:r>
    </w:p>
    <w:p w:rsidR="00CC459F" w:rsidRPr="00923E3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Алгебра, геометрия </w:t>
      </w:r>
    </w:p>
    <w:p w:rsidR="00923E3F" w:rsidRPr="00923E3F" w:rsidRDefault="00923E3F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8А, 8Б, 8Г, 8Д</w:t>
      </w:r>
    </w:p>
    <w:p w:rsidR="00983AA2" w:rsidRPr="006A7358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 w:rsidR="0052016C">
        <w:rPr>
          <w:rFonts w:ascii="Times New Roman" w:hAnsi="Times New Roman" w:cs="Times New Roman"/>
        </w:rPr>
        <w:t>Шаповалова</w:t>
      </w:r>
      <w:proofErr w:type="spellEnd"/>
      <w:r w:rsidR="0052016C">
        <w:rPr>
          <w:rFonts w:ascii="Times New Roman" w:hAnsi="Times New Roman" w:cs="Times New Roman"/>
        </w:rPr>
        <w:t xml:space="preserve"> М.Н.</w:t>
      </w:r>
    </w:p>
    <w:tbl>
      <w:tblPr>
        <w:tblStyle w:val="a3"/>
        <w:tblW w:w="15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33"/>
        <w:gridCol w:w="1985"/>
        <w:gridCol w:w="2126"/>
        <w:gridCol w:w="6237"/>
        <w:gridCol w:w="2613"/>
        <w:gridCol w:w="77"/>
      </w:tblGrid>
      <w:tr w:rsidR="006A7358" w:rsidRPr="0066746A" w:rsidTr="00F94C2B">
        <w:trPr>
          <w:gridAfter w:val="1"/>
          <w:wAfter w:w="77" w:type="dxa"/>
        </w:trPr>
        <w:tc>
          <w:tcPr>
            <w:tcW w:w="565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33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126" w:type="dxa"/>
          </w:tcPr>
          <w:p w:rsidR="006A7358" w:rsidRPr="0066746A" w:rsidRDefault="006A7358" w:rsidP="00155429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Время проведения онлайн урока, консультации </w:t>
            </w:r>
          </w:p>
        </w:tc>
        <w:tc>
          <w:tcPr>
            <w:tcW w:w="6237" w:type="dxa"/>
          </w:tcPr>
          <w:p w:rsidR="00360C6C" w:rsidRDefault="00360C6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7358" w:rsidRPr="0066746A">
              <w:rPr>
                <w:rFonts w:ascii="Times New Roman" w:hAnsi="Times New Roman" w:cs="Times New Roman"/>
              </w:rPr>
              <w:t>адание</w:t>
            </w:r>
          </w:p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 (№ параграфа учебника, стр.; ссылка ресурса; комментарии)</w:t>
            </w:r>
          </w:p>
        </w:tc>
        <w:tc>
          <w:tcPr>
            <w:tcW w:w="2613" w:type="dxa"/>
          </w:tcPr>
          <w:p w:rsidR="006A7358" w:rsidRPr="0066746A" w:rsidRDefault="006A7358" w:rsidP="00360C6C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Дата и место размещения </w:t>
            </w:r>
            <w:r w:rsidR="00360C6C">
              <w:rPr>
                <w:rFonts w:ascii="Times New Roman" w:hAnsi="Times New Roman" w:cs="Times New Roman"/>
              </w:rPr>
              <w:t xml:space="preserve">задания (дата сдачи </w:t>
            </w:r>
            <w:r w:rsidRPr="0066746A">
              <w:rPr>
                <w:rFonts w:ascii="Times New Roman" w:hAnsi="Times New Roman" w:cs="Times New Roman"/>
              </w:rPr>
              <w:t xml:space="preserve"> задания; адрес электронной почты учителя)</w:t>
            </w:r>
          </w:p>
        </w:tc>
      </w:tr>
      <w:tr w:rsidR="00F42B26" w:rsidRPr="0066746A" w:rsidTr="00F94C2B">
        <w:tc>
          <w:tcPr>
            <w:tcW w:w="15336" w:type="dxa"/>
            <w:gridSpan w:val="7"/>
          </w:tcPr>
          <w:p w:rsidR="00F42B26" w:rsidRPr="0066746A" w:rsidRDefault="00F42B26" w:rsidP="0052016C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Геометрия. </w:t>
            </w:r>
            <w:r w:rsidR="0052016C" w:rsidRPr="0066746A">
              <w:rPr>
                <w:rFonts w:ascii="Times New Roman" w:hAnsi="Times New Roman" w:cs="Times New Roman"/>
              </w:rPr>
              <w:t>8</w:t>
            </w:r>
            <w:r w:rsidRPr="0066746A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517C2F" w:rsidRPr="0066746A" w:rsidTr="00F94C2B">
        <w:trPr>
          <w:gridAfter w:val="1"/>
          <w:wAfter w:w="77" w:type="dxa"/>
        </w:trPr>
        <w:tc>
          <w:tcPr>
            <w:tcW w:w="565" w:type="dxa"/>
          </w:tcPr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1</w:t>
            </w:r>
            <w:r w:rsidR="00EA0DD7" w:rsidRPr="0066746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33" w:type="dxa"/>
            <w:vAlign w:val="center"/>
          </w:tcPr>
          <w:p w:rsidR="00517C2F" w:rsidRPr="0066746A" w:rsidRDefault="00E53757" w:rsidP="00517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7C2F" w:rsidRPr="0066746A">
              <w:rPr>
                <w:rFonts w:ascii="Times New Roman" w:hAnsi="Times New Roman" w:cs="Times New Roman"/>
              </w:rPr>
              <w:t>писанная окружность</w:t>
            </w:r>
            <w:r>
              <w:rPr>
                <w:rFonts w:ascii="Times New Roman" w:hAnsi="Times New Roman" w:cs="Times New Roman"/>
              </w:rPr>
              <w:t>. Решение задач. Обобщающий урок по теме «Окружность». Контрольная работа № 6 по теме «Окружность», тематический</w:t>
            </w:r>
          </w:p>
        </w:tc>
        <w:tc>
          <w:tcPr>
            <w:tcW w:w="1985" w:type="dxa"/>
          </w:tcPr>
          <w:p w:rsidR="00EA0DD7" w:rsidRPr="0066746A" w:rsidRDefault="00EA0DD7" w:rsidP="00EA0DD7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Прочитать в учебнике П. 7</w:t>
            </w:r>
            <w:r w:rsidR="008C70B7">
              <w:rPr>
                <w:rFonts w:ascii="Times New Roman" w:hAnsi="Times New Roman" w:cs="Times New Roman"/>
              </w:rPr>
              <w:t>7</w:t>
            </w:r>
            <w:r w:rsidRPr="0066746A">
              <w:rPr>
                <w:rFonts w:ascii="Times New Roman" w:hAnsi="Times New Roman" w:cs="Times New Roman"/>
              </w:rPr>
              <w:t>, 7</w:t>
            </w:r>
            <w:r w:rsidR="008C70B7">
              <w:rPr>
                <w:rFonts w:ascii="Times New Roman" w:hAnsi="Times New Roman" w:cs="Times New Roman"/>
              </w:rPr>
              <w:t>8</w:t>
            </w:r>
            <w:r w:rsidRPr="0066746A">
              <w:rPr>
                <w:rFonts w:ascii="Times New Roman" w:hAnsi="Times New Roman" w:cs="Times New Roman"/>
              </w:rPr>
              <w:t xml:space="preserve"> с. 17</w:t>
            </w:r>
            <w:r w:rsidR="008C70B7">
              <w:rPr>
                <w:rFonts w:ascii="Times New Roman" w:hAnsi="Times New Roman" w:cs="Times New Roman"/>
              </w:rPr>
              <w:t>8</w:t>
            </w:r>
            <w:r w:rsidRPr="0066746A">
              <w:rPr>
                <w:rFonts w:ascii="Times New Roman" w:hAnsi="Times New Roman" w:cs="Times New Roman"/>
              </w:rPr>
              <w:t>-</w:t>
            </w:r>
            <w:r w:rsidR="008C70B7">
              <w:rPr>
                <w:rFonts w:ascii="Times New Roman" w:hAnsi="Times New Roman" w:cs="Times New Roman"/>
              </w:rPr>
              <w:t>182</w:t>
            </w:r>
            <w:r w:rsidRPr="0066746A">
              <w:rPr>
                <w:rFonts w:ascii="Times New Roman" w:hAnsi="Times New Roman" w:cs="Times New Roman"/>
              </w:rPr>
              <w:t>.</w:t>
            </w: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Видео-урок</w:t>
            </w: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  <w:p w:rsidR="00261088" w:rsidRDefault="006B0397" w:rsidP="00861913">
            <w:pPr>
              <w:jc w:val="center"/>
            </w:pPr>
            <w:hyperlink r:id="rId6" w:history="1">
              <w:r w:rsidR="00261088" w:rsidRPr="00524F57">
                <w:rPr>
                  <w:rStyle w:val="a4"/>
                </w:rPr>
                <w:t>https://youtu.be/ZvK2MWoFbxw</w:t>
              </w:r>
            </w:hyperlink>
          </w:p>
          <w:p w:rsidR="00261088" w:rsidRDefault="006B0397" w:rsidP="0086191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61088" w:rsidRPr="00524F57">
                <w:rPr>
                  <w:rStyle w:val="a4"/>
                  <w:rFonts w:ascii="Times New Roman" w:hAnsi="Times New Roman" w:cs="Times New Roman"/>
                </w:rPr>
                <w:t>https://youtu.be/OoMhshe0SV8</w:t>
              </w:r>
            </w:hyperlink>
          </w:p>
          <w:p w:rsidR="00861913" w:rsidRPr="0066746A" w:rsidRDefault="00861913" w:rsidP="0086191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517C2F" w:rsidRPr="0066746A" w:rsidRDefault="00E53757" w:rsidP="00517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17C2F" w:rsidRPr="0066746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17C2F" w:rsidRPr="0066746A">
              <w:rPr>
                <w:rFonts w:ascii="Times New Roman" w:hAnsi="Times New Roman" w:cs="Times New Roman"/>
              </w:rPr>
              <w:t>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17.00 - 17.40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17.00 - 17.40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</w:tbl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7CD" w:rsidRDefault="00A817CD" w:rsidP="008C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конспект по п. 77:</w:t>
            </w:r>
          </w:p>
          <w:p w:rsidR="008C70B7" w:rsidRPr="0066746A" w:rsidRDefault="008C70B7" w:rsidP="00517C2F">
            <w:pPr>
              <w:rPr>
                <w:rFonts w:ascii="Times New Roman" w:hAnsi="Times New Roman" w:cs="Times New Roman"/>
              </w:rPr>
            </w:pPr>
            <w:r w:rsidRPr="00A817CD">
              <w:rPr>
                <w:rFonts w:ascii="Times New Roman" w:hAnsi="Times New Roman" w:cs="Times New Roman"/>
              </w:rPr>
              <w:t>Выписать определение – окружность, вписанная в многоугольник.</w:t>
            </w:r>
            <w:r w:rsidR="0001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Построить чертёж – рис. 231.</w:t>
            </w:r>
          </w:p>
          <w:p w:rsidR="00A817CD" w:rsidRDefault="008C70B7" w:rsidP="00A8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</w:t>
            </w:r>
            <w:r w:rsidR="00A817CD">
              <w:rPr>
                <w:rFonts w:ascii="Times New Roman" w:hAnsi="Times New Roman" w:cs="Times New Roman"/>
              </w:rPr>
              <w:t xml:space="preserve"> все выводы, выделенные жирным шрифтом: </w:t>
            </w:r>
            <w:r>
              <w:rPr>
                <w:rFonts w:ascii="Times New Roman" w:hAnsi="Times New Roman" w:cs="Times New Roman"/>
              </w:rPr>
              <w:t>теорему об окружности,</w:t>
            </w:r>
            <w:r w:rsidR="00A81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вписанной в треугольник + замечание 1 на с. 179.</w:t>
            </w:r>
            <w:r w:rsidR="00A81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Выписать вывод в замечании 2, </w:t>
            </w:r>
            <w:r w:rsidR="00A817CD">
              <w:rPr>
                <w:rFonts w:ascii="Times New Roman" w:hAnsi="Times New Roman" w:cs="Times New Roman"/>
              </w:rPr>
              <w:t>три вывода в замечании 3 на с. 180.</w:t>
            </w:r>
            <w:r w:rsidR="00010466">
              <w:rPr>
                <w:rFonts w:ascii="Times New Roman" w:hAnsi="Times New Roman" w:cs="Times New Roman"/>
              </w:rPr>
              <w:t xml:space="preserve"> </w:t>
            </w:r>
            <w:r w:rsidR="00A817CD">
              <w:rPr>
                <w:rFonts w:ascii="Times New Roman" w:hAnsi="Times New Roman" w:cs="Times New Roman"/>
              </w:rPr>
              <w:t>Построить чертежи – рис. 232, 233а, б.</w:t>
            </w:r>
          </w:p>
          <w:p w:rsidR="008C70B7" w:rsidRDefault="008C70B7" w:rsidP="00517C2F">
            <w:pPr>
              <w:rPr>
                <w:rFonts w:ascii="Times New Roman" w:hAnsi="Times New Roman" w:cs="Times New Roman"/>
              </w:rPr>
            </w:pPr>
          </w:p>
          <w:p w:rsidR="00A817CD" w:rsidRDefault="00A817CD" w:rsidP="00A8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конспект по п. 78:</w:t>
            </w:r>
          </w:p>
          <w:p w:rsidR="00A817CD" w:rsidRPr="0066746A" w:rsidRDefault="00A817CD" w:rsidP="00A817CD">
            <w:pPr>
              <w:rPr>
                <w:rFonts w:ascii="Times New Roman" w:hAnsi="Times New Roman" w:cs="Times New Roman"/>
              </w:rPr>
            </w:pPr>
            <w:r w:rsidRPr="00A817CD">
              <w:rPr>
                <w:rFonts w:ascii="Times New Roman" w:hAnsi="Times New Roman" w:cs="Times New Roman"/>
              </w:rPr>
              <w:t xml:space="preserve">Выписать определение – окружность, </w:t>
            </w:r>
            <w:r>
              <w:rPr>
                <w:rFonts w:ascii="Times New Roman" w:hAnsi="Times New Roman" w:cs="Times New Roman"/>
              </w:rPr>
              <w:t>о</w:t>
            </w:r>
            <w:r w:rsidRPr="00A817CD">
              <w:rPr>
                <w:rFonts w:ascii="Times New Roman" w:hAnsi="Times New Roman" w:cs="Times New Roman"/>
              </w:rPr>
              <w:t xml:space="preserve">писанная </w:t>
            </w:r>
            <w:r>
              <w:rPr>
                <w:rFonts w:ascii="Times New Roman" w:hAnsi="Times New Roman" w:cs="Times New Roman"/>
              </w:rPr>
              <w:t>около</w:t>
            </w:r>
            <w:r w:rsidRPr="00A817CD">
              <w:rPr>
                <w:rFonts w:ascii="Times New Roman" w:hAnsi="Times New Roman" w:cs="Times New Roman"/>
              </w:rPr>
              <w:t xml:space="preserve"> многоугольник</w:t>
            </w:r>
            <w:r>
              <w:rPr>
                <w:rFonts w:ascii="Times New Roman" w:hAnsi="Times New Roman" w:cs="Times New Roman"/>
              </w:rPr>
              <w:t>а</w:t>
            </w:r>
            <w:r w:rsidRPr="00A817CD">
              <w:rPr>
                <w:rFonts w:ascii="Times New Roman" w:hAnsi="Times New Roman" w:cs="Times New Roman"/>
              </w:rPr>
              <w:t>.</w:t>
            </w:r>
            <w:r w:rsidR="0001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Построить чертёж – рис. 234.</w:t>
            </w:r>
          </w:p>
          <w:p w:rsidR="00A817CD" w:rsidRDefault="00A817CD" w:rsidP="00A8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все выводы, выделенные жирным шрифтом: теорему об окружности,  описанной около треугольника + замечание 1 на с. 181. Выписать три вывода в замечании 2 на с. 182.</w:t>
            </w:r>
          </w:p>
          <w:p w:rsidR="00A817CD" w:rsidRDefault="00A817CD" w:rsidP="00A8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чертежи – рис. 235, 236.</w:t>
            </w:r>
          </w:p>
          <w:p w:rsidR="00A817CD" w:rsidRDefault="00A817CD" w:rsidP="00A817CD">
            <w:pPr>
              <w:rPr>
                <w:rFonts w:ascii="Times New Roman" w:hAnsi="Times New Roman" w:cs="Times New Roman"/>
              </w:rPr>
            </w:pPr>
          </w:p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Выполнить </w:t>
            </w:r>
            <w:r w:rsidR="00A817CD">
              <w:rPr>
                <w:rFonts w:ascii="Times New Roman" w:hAnsi="Times New Roman" w:cs="Times New Roman"/>
              </w:rPr>
              <w:t xml:space="preserve">контрольную работу. Ссылка </w:t>
            </w:r>
            <w:r w:rsidRPr="0066746A">
              <w:rPr>
                <w:rFonts w:ascii="Times New Roman" w:hAnsi="Times New Roman" w:cs="Times New Roman"/>
              </w:rPr>
              <w:t xml:space="preserve">будет выслана в </w:t>
            </w:r>
            <w:proofErr w:type="spellStart"/>
            <w:r w:rsidRPr="0066746A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6746A"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</w:tc>
        <w:tc>
          <w:tcPr>
            <w:tcW w:w="2613" w:type="dxa"/>
          </w:tcPr>
          <w:p w:rsidR="00517C2F" w:rsidRPr="00360C6C" w:rsidRDefault="005D3BC8" w:rsidP="005D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06.05.20 </w:t>
            </w:r>
            <w:hyperlink r:id="rId8" w:history="1">
              <w:r w:rsidR="00360C6C" w:rsidRPr="00CC0B01">
                <w:rPr>
                  <w:rStyle w:val="a4"/>
                  <w:rFonts w:ascii="Times New Roman" w:hAnsi="Times New Roman" w:cs="Times New Roman"/>
                  <w:lang w:val="en-US"/>
                </w:rPr>
                <w:t>studentchep</w:t>
              </w:r>
              <w:r w:rsidR="00360C6C" w:rsidRPr="00CC0B01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0C6C" w:rsidRPr="00CC0B0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360C6C" w:rsidRPr="00CC0B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0C6C" w:rsidRPr="00CC0B0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0C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E3F" w:rsidRPr="0066746A" w:rsidTr="00F94C2B">
        <w:tc>
          <w:tcPr>
            <w:tcW w:w="15336" w:type="dxa"/>
            <w:gridSpan w:val="7"/>
          </w:tcPr>
          <w:p w:rsidR="00923E3F" w:rsidRPr="0066746A" w:rsidRDefault="00923E3F" w:rsidP="00923E3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Алгебра. 8 класс</w:t>
            </w:r>
          </w:p>
        </w:tc>
      </w:tr>
      <w:tr w:rsidR="00AC3F47" w:rsidRPr="0066746A" w:rsidTr="00F94C2B">
        <w:trPr>
          <w:gridAfter w:val="1"/>
          <w:wAfter w:w="77" w:type="dxa"/>
        </w:trPr>
        <w:tc>
          <w:tcPr>
            <w:tcW w:w="565" w:type="dxa"/>
          </w:tcPr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33" w:type="dxa"/>
          </w:tcPr>
          <w:p w:rsidR="00AC3F47" w:rsidRPr="00E53757" w:rsidRDefault="00AC07A0" w:rsidP="00A71825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Элементы статистики</w:t>
            </w:r>
            <w:r w:rsidR="00E53757" w:rsidRPr="00E53757">
              <w:rPr>
                <w:rFonts w:ascii="Times New Roman" w:hAnsi="Times New Roman" w:cs="Times New Roman"/>
              </w:rPr>
              <w:t xml:space="preserve">. </w:t>
            </w:r>
            <w:r w:rsidR="00E53757">
              <w:rPr>
                <w:rFonts w:ascii="Times New Roman" w:hAnsi="Times New Roman" w:cs="Times New Roman"/>
              </w:rPr>
              <w:t>Повторение по теме: «Рациональные дроби». Повторение по теме: «Сумма и разность дробей».</w:t>
            </w:r>
          </w:p>
        </w:tc>
        <w:tc>
          <w:tcPr>
            <w:tcW w:w="1985" w:type="dxa"/>
          </w:tcPr>
          <w:p w:rsidR="00AC07A0" w:rsidRPr="0066746A" w:rsidRDefault="00861913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Прочитать у</w:t>
            </w:r>
            <w:r w:rsidR="00525784" w:rsidRPr="0066746A">
              <w:rPr>
                <w:rFonts w:ascii="Times New Roman" w:hAnsi="Times New Roman" w:cs="Times New Roman"/>
              </w:rPr>
              <w:t>чебник П.</w:t>
            </w:r>
            <w:r w:rsidRPr="0066746A">
              <w:rPr>
                <w:rFonts w:ascii="Times New Roman" w:hAnsi="Times New Roman" w:cs="Times New Roman"/>
              </w:rPr>
              <w:t xml:space="preserve"> </w:t>
            </w:r>
            <w:r w:rsidR="00E567CC">
              <w:rPr>
                <w:rFonts w:ascii="Times New Roman" w:hAnsi="Times New Roman" w:cs="Times New Roman"/>
              </w:rPr>
              <w:t xml:space="preserve">40, </w:t>
            </w:r>
            <w:r w:rsidRPr="0066746A">
              <w:rPr>
                <w:rFonts w:ascii="Times New Roman" w:hAnsi="Times New Roman" w:cs="Times New Roman"/>
              </w:rPr>
              <w:t>-</w:t>
            </w:r>
            <w:r w:rsidR="00525784" w:rsidRPr="0066746A">
              <w:rPr>
                <w:rFonts w:ascii="Times New Roman" w:hAnsi="Times New Roman" w:cs="Times New Roman"/>
              </w:rPr>
              <w:t>3</w:t>
            </w:r>
            <w:r w:rsidR="008D65F6" w:rsidRPr="0066746A">
              <w:rPr>
                <w:rFonts w:ascii="Times New Roman" w:hAnsi="Times New Roman" w:cs="Times New Roman"/>
              </w:rPr>
              <w:t>9</w:t>
            </w:r>
            <w:r w:rsidR="00525784" w:rsidRPr="0066746A">
              <w:rPr>
                <w:rFonts w:ascii="Times New Roman" w:hAnsi="Times New Roman" w:cs="Times New Roman"/>
              </w:rPr>
              <w:t xml:space="preserve"> с. </w:t>
            </w:r>
            <w:r w:rsidRPr="0066746A">
              <w:rPr>
                <w:rFonts w:ascii="Times New Roman" w:hAnsi="Times New Roman" w:cs="Times New Roman"/>
              </w:rPr>
              <w:t>2</w:t>
            </w:r>
            <w:r w:rsidR="00E567CC">
              <w:rPr>
                <w:rFonts w:ascii="Times New Roman" w:hAnsi="Times New Roman" w:cs="Times New Roman"/>
              </w:rPr>
              <w:t>25</w:t>
            </w:r>
            <w:r w:rsidRPr="0066746A">
              <w:rPr>
                <w:rFonts w:ascii="Times New Roman" w:hAnsi="Times New Roman" w:cs="Times New Roman"/>
              </w:rPr>
              <w:t>-</w:t>
            </w:r>
            <w:r w:rsidR="00E567CC">
              <w:rPr>
                <w:rFonts w:ascii="Times New Roman" w:hAnsi="Times New Roman" w:cs="Times New Roman"/>
              </w:rPr>
              <w:t xml:space="preserve">228, п. 41 с. 231-234 </w:t>
            </w:r>
          </w:p>
          <w:p w:rsidR="00BC2AB0" w:rsidRPr="0066746A" w:rsidRDefault="00BC2AB0" w:rsidP="00E56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  <w:lang w:val="en-US"/>
              </w:rPr>
              <w:t>Discord</w:t>
            </w:r>
            <w:r w:rsidRPr="0066746A">
              <w:rPr>
                <w:rFonts w:ascii="Times New Roman" w:hAnsi="Times New Roman" w:cs="Times New Roman"/>
              </w:rPr>
              <w:t xml:space="preserve"> </w:t>
            </w:r>
          </w:p>
          <w:p w:rsidR="00AC3F47" w:rsidRPr="0066746A" w:rsidRDefault="00C21E7B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C3F47" w:rsidRPr="0066746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C3F47" w:rsidRPr="0066746A">
              <w:rPr>
                <w:rFonts w:ascii="Times New Roman" w:hAnsi="Times New Roman" w:cs="Times New Roman"/>
              </w:rPr>
              <w:t>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C2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C21E7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C21E7B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C21E7B" w:rsidP="00C2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0 - 1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C21E7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C21E7B" w:rsidP="00C21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5.4</w:t>
                  </w:r>
                  <w:r w:rsidR="00AC07A0"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C21E7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</w:tr>
          </w:tbl>
          <w:p w:rsidR="00D57D8B" w:rsidRPr="0066746A" w:rsidRDefault="00D57D8B" w:rsidP="00D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567CC" w:rsidRPr="0066746A" w:rsidRDefault="00E567CC" w:rsidP="00E567CC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Видео-урок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E567CC" w:rsidRDefault="006B0397" w:rsidP="00E567CC">
            <w:pPr>
              <w:jc w:val="center"/>
            </w:pPr>
            <w:hyperlink r:id="rId9" w:history="1">
              <w:r w:rsidR="00E567CC">
                <w:rPr>
                  <w:rStyle w:val="a4"/>
                </w:rPr>
                <w:t>https://resh.edu.ru/subject/lesson/1556/main/</w:t>
              </w:r>
            </w:hyperlink>
          </w:p>
          <w:p w:rsidR="00E567CC" w:rsidRPr="0066746A" w:rsidRDefault="00E567CC" w:rsidP="00E567CC">
            <w:pPr>
              <w:jc w:val="center"/>
              <w:rPr>
                <w:rFonts w:ascii="Times New Roman" w:hAnsi="Times New Roman" w:cs="Times New Roman"/>
              </w:rPr>
            </w:pPr>
          </w:p>
          <w:p w:rsidR="00E567CC" w:rsidRPr="0066746A" w:rsidRDefault="006B0397" w:rsidP="00E567C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567CC" w:rsidRPr="00E567CC">
                <w:rPr>
                  <w:color w:val="0000FF"/>
                  <w:u w:val="single"/>
                </w:rPr>
                <w:t>https://resh.edu.ru/subject/lesson/1988/main/</w:t>
              </w:r>
            </w:hyperlink>
          </w:p>
          <w:p w:rsidR="008D65F6" w:rsidRPr="0066746A" w:rsidRDefault="008D65F6" w:rsidP="003B20FB">
            <w:pPr>
              <w:rPr>
                <w:rFonts w:ascii="Times New Roman" w:hAnsi="Times New Roman" w:cs="Times New Roman"/>
              </w:rPr>
            </w:pPr>
          </w:p>
          <w:p w:rsidR="00E567CC" w:rsidRDefault="00E567CC" w:rsidP="004D6B94">
            <w:r>
              <w:t xml:space="preserve">                 </w:t>
            </w:r>
            <w:hyperlink r:id="rId11" w:history="1">
              <w:r>
                <w:rPr>
                  <w:rStyle w:val="a4"/>
                </w:rPr>
                <w:t>https://resh.edu.ru/subject/lesson/3409/main/</w:t>
              </w:r>
            </w:hyperlink>
          </w:p>
          <w:p w:rsidR="00010466" w:rsidRDefault="00010466" w:rsidP="00E567CC">
            <w:pPr>
              <w:rPr>
                <w:rFonts w:ascii="Times New Roman" w:hAnsi="Times New Roman" w:cs="Times New Roman"/>
              </w:rPr>
            </w:pPr>
          </w:p>
          <w:p w:rsidR="00AC3F47" w:rsidRPr="0066746A" w:rsidRDefault="00525784" w:rsidP="00E567CC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Выполнить </w:t>
            </w:r>
            <w:r w:rsidR="00E567CC">
              <w:rPr>
                <w:rFonts w:ascii="Times New Roman" w:hAnsi="Times New Roman" w:cs="Times New Roman"/>
              </w:rPr>
              <w:t>тест</w:t>
            </w:r>
            <w:r w:rsidR="00010466">
              <w:rPr>
                <w:rFonts w:ascii="Times New Roman" w:hAnsi="Times New Roman" w:cs="Times New Roman"/>
              </w:rPr>
              <w:t xml:space="preserve"> до 08.05.20 г</w:t>
            </w:r>
            <w:r w:rsidR="004B6BD9" w:rsidRPr="0066746A">
              <w:rPr>
                <w:rFonts w:ascii="Times New Roman" w:hAnsi="Times New Roman" w:cs="Times New Roman"/>
              </w:rPr>
              <w:t xml:space="preserve">. Ссылка на </w:t>
            </w:r>
            <w:r w:rsidR="00E567CC">
              <w:rPr>
                <w:rFonts w:ascii="Times New Roman" w:hAnsi="Times New Roman" w:cs="Times New Roman"/>
              </w:rPr>
              <w:t>тест</w:t>
            </w:r>
            <w:r w:rsidR="004B6BD9" w:rsidRPr="0066746A">
              <w:rPr>
                <w:rFonts w:ascii="Times New Roman" w:hAnsi="Times New Roman" w:cs="Times New Roman"/>
              </w:rPr>
              <w:t xml:space="preserve"> будет выслана в </w:t>
            </w:r>
            <w:proofErr w:type="spellStart"/>
            <w:r w:rsidR="004B6BD9" w:rsidRPr="0066746A">
              <w:rPr>
                <w:rFonts w:ascii="Times New Roman" w:hAnsi="Times New Roman" w:cs="Times New Roman"/>
              </w:rPr>
              <w:t>диско</w:t>
            </w:r>
            <w:r w:rsidR="004D6B94">
              <w:rPr>
                <w:rFonts w:ascii="Times New Roman" w:hAnsi="Times New Roman" w:cs="Times New Roman"/>
              </w:rPr>
              <w:t>рд</w:t>
            </w:r>
            <w:proofErr w:type="spellEnd"/>
            <w:r w:rsidR="004D6B94">
              <w:rPr>
                <w:rFonts w:ascii="Times New Roman" w:hAnsi="Times New Roman" w:cs="Times New Roman"/>
              </w:rPr>
              <w:t xml:space="preserve"> или классным руководителем в</w:t>
            </w:r>
            <w:r w:rsidR="00E567CC">
              <w:rPr>
                <w:rFonts w:ascii="Times New Roman" w:hAnsi="Times New Roman" w:cs="Times New Roman"/>
              </w:rPr>
              <w:t xml:space="preserve"> среду</w:t>
            </w:r>
            <w:r w:rsidR="004B6BD9" w:rsidRPr="006674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</w:tcPr>
          <w:p w:rsidR="00AC3F47" w:rsidRPr="0066746A" w:rsidRDefault="00010466" w:rsidP="00BB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почту не высылается.</w:t>
            </w:r>
          </w:p>
        </w:tc>
      </w:tr>
    </w:tbl>
    <w:p w:rsidR="006A7358" w:rsidRPr="006A7358" w:rsidRDefault="006A7358" w:rsidP="0097329A">
      <w:pPr>
        <w:rPr>
          <w:rFonts w:ascii="Times New Roman" w:hAnsi="Times New Roman" w:cs="Times New Roman"/>
        </w:rPr>
      </w:pPr>
    </w:p>
    <w:sectPr w:rsidR="006A7358" w:rsidRPr="006A7358" w:rsidSect="0097329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3DE"/>
    <w:multiLevelType w:val="hybridMultilevel"/>
    <w:tmpl w:val="EF1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10466"/>
    <w:rsid w:val="00014B2B"/>
    <w:rsid w:val="00032692"/>
    <w:rsid w:val="000337F8"/>
    <w:rsid w:val="000928CE"/>
    <w:rsid w:val="0009452A"/>
    <w:rsid w:val="000D7CA8"/>
    <w:rsid w:val="000E1347"/>
    <w:rsid w:val="000E2AD5"/>
    <w:rsid w:val="0011597D"/>
    <w:rsid w:val="00130A9A"/>
    <w:rsid w:val="001411C5"/>
    <w:rsid w:val="0014646D"/>
    <w:rsid w:val="00150FA0"/>
    <w:rsid w:val="00155429"/>
    <w:rsid w:val="00161F2D"/>
    <w:rsid w:val="001D3752"/>
    <w:rsid w:val="001F10EC"/>
    <w:rsid w:val="002478E9"/>
    <w:rsid w:val="00261088"/>
    <w:rsid w:val="002A3AD3"/>
    <w:rsid w:val="002B0BAA"/>
    <w:rsid w:val="0030491B"/>
    <w:rsid w:val="0032025B"/>
    <w:rsid w:val="0033663D"/>
    <w:rsid w:val="00351C77"/>
    <w:rsid w:val="00360C6C"/>
    <w:rsid w:val="003B20FB"/>
    <w:rsid w:val="003C608B"/>
    <w:rsid w:val="00406D07"/>
    <w:rsid w:val="004742D6"/>
    <w:rsid w:val="004A3881"/>
    <w:rsid w:val="004B6BD9"/>
    <w:rsid w:val="004D6B94"/>
    <w:rsid w:val="00501B2A"/>
    <w:rsid w:val="005172AF"/>
    <w:rsid w:val="00517C2F"/>
    <w:rsid w:val="0052016C"/>
    <w:rsid w:val="00525784"/>
    <w:rsid w:val="0058139B"/>
    <w:rsid w:val="005863C5"/>
    <w:rsid w:val="005A65EE"/>
    <w:rsid w:val="005D3BC8"/>
    <w:rsid w:val="00650834"/>
    <w:rsid w:val="0066746A"/>
    <w:rsid w:val="00691805"/>
    <w:rsid w:val="006A01E1"/>
    <w:rsid w:val="006A7358"/>
    <w:rsid w:val="006B0397"/>
    <w:rsid w:val="006E266A"/>
    <w:rsid w:val="006F7BBD"/>
    <w:rsid w:val="00750730"/>
    <w:rsid w:val="00750B5E"/>
    <w:rsid w:val="00775EFE"/>
    <w:rsid w:val="00776CFD"/>
    <w:rsid w:val="007A2410"/>
    <w:rsid w:val="007B240F"/>
    <w:rsid w:val="007C39E2"/>
    <w:rsid w:val="00861913"/>
    <w:rsid w:val="008B2278"/>
    <w:rsid w:val="008B5030"/>
    <w:rsid w:val="008C70B7"/>
    <w:rsid w:val="008D65F6"/>
    <w:rsid w:val="008D71A0"/>
    <w:rsid w:val="009140EE"/>
    <w:rsid w:val="00923E3F"/>
    <w:rsid w:val="0097329A"/>
    <w:rsid w:val="00973466"/>
    <w:rsid w:val="0097777C"/>
    <w:rsid w:val="00983AA2"/>
    <w:rsid w:val="009B307D"/>
    <w:rsid w:val="009F134E"/>
    <w:rsid w:val="00A01F99"/>
    <w:rsid w:val="00A1542A"/>
    <w:rsid w:val="00A56C41"/>
    <w:rsid w:val="00A65914"/>
    <w:rsid w:val="00A71825"/>
    <w:rsid w:val="00A805D4"/>
    <w:rsid w:val="00A817CD"/>
    <w:rsid w:val="00AB29B4"/>
    <w:rsid w:val="00AC07A0"/>
    <w:rsid w:val="00AC3F47"/>
    <w:rsid w:val="00AD633D"/>
    <w:rsid w:val="00B25BB1"/>
    <w:rsid w:val="00B26A6E"/>
    <w:rsid w:val="00B43E43"/>
    <w:rsid w:val="00BC1A92"/>
    <w:rsid w:val="00BC2AB0"/>
    <w:rsid w:val="00BD1287"/>
    <w:rsid w:val="00C0346E"/>
    <w:rsid w:val="00C21E7B"/>
    <w:rsid w:val="00C26C90"/>
    <w:rsid w:val="00C71766"/>
    <w:rsid w:val="00C9032F"/>
    <w:rsid w:val="00CA1098"/>
    <w:rsid w:val="00CC459F"/>
    <w:rsid w:val="00CD1C5D"/>
    <w:rsid w:val="00CE4E02"/>
    <w:rsid w:val="00D25519"/>
    <w:rsid w:val="00D35A31"/>
    <w:rsid w:val="00D523FF"/>
    <w:rsid w:val="00D57D8B"/>
    <w:rsid w:val="00D730CF"/>
    <w:rsid w:val="00D73D04"/>
    <w:rsid w:val="00DD599A"/>
    <w:rsid w:val="00DE397C"/>
    <w:rsid w:val="00E12599"/>
    <w:rsid w:val="00E45622"/>
    <w:rsid w:val="00E469C7"/>
    <w:rsid w:val="00E53757"/>
    <w:rsid w:val="00E567CC"/>
    <w:rsid w:val="00E62816"/>
    <w:rsid w:val="00EA0DD7"/>
    <w:rsid w:val="00EB13BD"/>
    <w:rsid w:val="00F027B5"/>
    <w:rsid w:val="00F42B26"/>
    <w:rsid w:val="00F42F48"/>
    <w:rsid w:val="00F460D1"/>
    <w:rsid w:val="00F54E02"/>
    <w:rsid w:val="00F65983"/>
    <w:rsid w:val="00F66F44"/>
    <w:rsid w:val="00F94C2B"/>
    <w:rsid w:val="00F959A5"/>
    <w:rsid w:val="00FB12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hep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OoMhshe0SV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vK2MWoFbxw" TargetMode="External"/><Relationship Id="rId11" Type="http://schemas.openxmlformats.org/officeDocument/2006/relationships/hyperlink" Target="https://resh.edu.ru/subject/lesson/3409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988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5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2020-04-29T14:18:00Z</dcterms:created>
  <dcterms:modified xsi:type="dcterms:W3CDTF">2020-05-01T10:14:00Z</dcterms:modified>
</cp:coreProperties>
</file>