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DB" w:rsidRPr="00AF39FC" w:rsidRDefault="00F50FDB" w:rsidP="00F50FDB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 xml:space="preserve">РУССКИЙ ЯЗЫК, ЛИТЕРАТУРА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FDB" w:rsidRPr="00C4459A" w:rsidRDefault="00F50FDB" w:rsidP="00F50FDB">
      <w:pPr>
        <w:spacing w:after="0" w:line="240" w:lineRule="auto"/>
        <w:rPr>
          <w:rFonts w:ascii="Times New Roman" w:hAnsi="Times New Roman" w:cs="Times New Roman"/>
          <w:b/>
        </w:rPr>
      </w:pPr>
      <w:r w:rsidRPr="00AF39FC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ВЕРШИНИНА ИРИНА ПЕТРОВНА</w:t>
      </w:r>
    </w:p>
    <w:p w:rsidR="00F50FDB" w:rsidRDefault="00F50FDB" w:rsidP="00F50FDB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9FC">
        <w:rPr>
          <w:rFonts w:ascii="Times New Roman" w:hAnsi="Times New Roman" w:cs="Times New Roman"/>
          <w:sz w:val="24"/>
          <w:szCs w:val="24"/>
        </w:rPr>
        <w:t>Классы:</w:t>
      </w:r>
      <w:r>
        <w:rPr>
          <w:rFonts w:ascii="Times New Roman" w:hAnsi="Times New Roman" w:cs="Times New Roman"/>
          <w:sz w:val="24"/>
          <w:szCs w:val="24"/>
        </w:rPr>
        <w:t xml:space="preserve"> 5А.Б.Д</w:t>
      </w:r>
    </w:p>
    <w:p w:rsidR="00F50FDB" w:rsidRDefault="00F50FDB" w:rsidP="00F50F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неделя: :6, 7. 8 мая</w:t>
      </w:r>
    </w:p>
    <w:p w:rsidR="00F50FDB" w:rsidRPr="009C0532" w:rsidRDefault="00F50FDB" w:rsidP="00F50FDB">
      <w:pPr>
        <w:rPr>
          <w:b/>
          <w:bCs/>
        </w:rPr>
      </w:pPr>
      <w:r w:rsidRPr="009C0532">
        <w:t xml:space="preserve">Расписание консультаций по </w:t>
      </w:r>
      <w:proofErr w:type="spellStart"/>
      <w:r w:rsidRPr="009C0532">
        <w:rPr>
          <w:b/>
          <w:bCs/>
        </w:rPr>
        <w:t>WhatsApp</w:t>
      </w:r>
      <w:proofErr w:type="spellEnd"/>
      <w:r w:rsidRPr="009C0532">
        <w:rPr>
          <w:b/>
          <w:bCs/>
        </w:rPr>
        <w:t xml:space="preserve"> </w:t>
      </w:r>
      <w:r w:rsidRPr="009C0532">
        <w:t>в групп</w:t>
      </w:r>
      <w:r>
        <w:t>ах</w:t>
      </w:r>
      <w:r w:rsidRPr="009C0532">
        <w:t xml:space="preserve"> учащихся </w:t>
      </w:r>
      <w:r w:rsidRPr="009C0532">
        <w:rPr>
          <w:b/>
          <w:bCs/>
        </w:rPr>
        <w:t xml:space="preserve">«Русский язык и литература» </w:t>
      </w:r>
      <w:r>
        <w:rPr>
          <w:b/>
          <w:bCs/>
        </w:rPr>
        <w:t>(</w:t>
      </w:r>
      <w:r w:rsidRPr="009C0532">
        <w:rPr>
          <w:b/>
          <w:bCs/>
        </w:rPr>
        <w:t>5А.Б.Д)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F50FDB" w:rsidRPr="009C0532" w:rsidTr="00E13890">
        <w:tc>
          <w:tcPr>
            <w:tcW w:w="4853" w:type="dxa"/>
          </w:tcPr>
          <w:p w:rsidR="00F50FDB" w:rsidRPr="009C0532" w:rsidRDefault="00F50FDB" w:rsidP="00F50FDB">
            <w:pPr>
              <w:rPr>
                <w:b/>
                <w:bCs/>
              </w:rPr>
            </w:pPr>
            <w:r>
              <w:rPr>
                <w:b/>
                <w:bCs/>
              </w:rPr>
              <w:t>Среда, 6 мая</w:t>
            </w:r>
          </w:p>
        </w:tc>
        <w:tc>
          <w:tcPr>
            <w:tcW w:w="4853" w:type="dxa"/>
          </w:tcPr>
          <w:p w:rsidR="00F50FDB" w:rsidRPr="009C0532" w:rsidRDefault="00F50FDB" w:rsidP="00F50FDB">
            <w:pPr>
              <w:rPr>
                <w:b/>
                <w:bCs/>
              </w:rPr>
            </w:pPr>
            <w:r>
              <w:rPr>
                <w:b/>
                <w:bCs/>
              </w:rPr>
              <w:t>Четверг, 7 мая</w:t>
            </w:r>
          </w:p>
        </w:tc>
        <w:tc>
          <w:tcPr>
            <w:tcW w:w="4854" w:type="dxa"/>
          </w:tcPr>
          <w:p w:rsidR="00F50FDB" w:rsidRPr="009C0532" w:rsidRDefault="00F50FDB" w:rsidP="00F50FDB">
            <w:pPr>
              <w:rPr>
                <w:b/>
                <w:bCs/>
              </w:rPr>
            </w:pPr>
            <w:r>
              <w:rPr>
                <w:b/>
                <w:bCs/>
              </w:rPr>
              <w:t>Пятница, 8 мая</w:t>
            </w:r>
          </w:p>
        </w:tc>
      </w:tr>
      <w:tr w:rsidR="00F50FDB" w:rsidRPr="009C0532" w:rsidTr="00E13890">
        <w:tc>
          <w:tcPr>
            <w:tcW w:w="4853" w:type="dxa"/>
          </w:tcPr>
          <w:p w:rsidR="00F50FDB" w:rsidRPr="009C0532" w:rsidRDefault="00F50FDB" w:rsidP="00F50FDB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8.00-8.25 – 5б</w:t>
            </w:r>
          </w:p>
          <w:p w:rsidR="00F50FDB" w:rsidRPr="009C0532" w:rsidRDefault="00F50FDB" w:rsidP="00F50FDB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10.00-10.25 -5д</w:t>
            </w:r>
          </w:p>
          <w:p w:rsidR="00F50FDB" w:rsidRPr="009C0532" w:rsidRDefault="00F50FDB" w:rsidP="00F50FDB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11.00-11.25 5а</w:t>
            </w:r>
          </w:p>
          <w:p w:rsidR="00F50FDB" w:rsidRPr="009C0532" w:rsidRDefault="00F50FDB" w:rsidP="00F50FDB">
            <w:pPr>
              <w:rPr>
                <w:b/>
                <w:bCs/>
              </w:rPr>
            </w:pPr>
          </w:p>
        </w:tc>
        <w:tc>
          <w:tcPr>
            <w:tcW w:w="4853" w:type="dxa"/>
          </w:tcPr>
          <w:p w:rsidR="00F50FDB" w:rsidRDefault="00F50FDB" w:rsidP="00E13890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8.00-8.25 –</w:t>
            </w:r>
            <w:r>
              <w:rPr>
                <w:b/>
                <w:bCs/>
              </w:rPr>
              <w:t xml:space="preserve"> 5а</w:t>
            </w:r>
          </w:p>
          <w:p w:rsidR="00F50FDB" w:rsidRPr="009C0532" w:rsidRDefault="00F50FDB" w:rsidP="00E13890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10.00-10.25 -</w:t>
            </w:r>
            <w:r>
              <w:rPr>
                <w:b/>
                <w:bCs/>
              </w:rPr>
              <w:t>5д</w:t>
            </w:r>
          </w:p>
          <w:p w:rsidR="00F50FDB" w:rsidRPr="009C0532" w:rsidRDefault="00F50FDB" w:rsidP="00F50FDB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11.00-11.</w:t>
            </w:r>
            <w:r>
              <w:rPr>
                <w:b/>
                <w:bCs/>
              </w:rPr>
              <w:t>-</w:t>
            </w:r>
            <w:r w:rsidRPr="009C0532"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 xml:space="preserve"> 5б</w:t>
            </w:r>
          </w:p>
        </w:tc>
        <w:tc>
          <w:tcPr>
            <w:tcW w:w="4854" w:type="dxa"/>
          </w:tcPr>
          <w:p w:rsidR="00CF50DE" w:rsidRDefault="00CF50DE" w:rsidP="00CF50DE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8.00-8.25 –</w:t>
            </w:r>
            <w:r>
              <w:rPr>
                <w:b/>
                <w:bCs/>
              </w:rPr>
              <w:t xml:space="preserve"> 5д</w:t>
            </w:r>
          </w:p>
          <w:p w:rsidR="00CF50DE" w:rsidRPr="009C0532" w:rsidRDefault="00CF50DE" w:rsidP="00CF50DE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10.00-10.25 -</w:t>
            </w:r>
            <w:r>
              <w:rPr>
                <w:b/>
                <w:bCs/>
              </w:rPr>
              <w:t>5б</w:t>
            </w:r>
          </w:p>
          <w:p w:rsidR="00F50FDB" w:rsidRPr="009C0532" w:rsidRDefault="00CF50DE" w:rsidP="00CF50DE">
            <w:pPr>
              <w:rPr>
                <w:b/>
                <w:bCs/>
              </w:rPr>
            </w:pPr>
            <w:r w:rsidRPr="009C0532">
              <w:rPr>
                <w:b/>
                <w:bCs/>
              </w:rPr>
              <w:t>11.00-11.</w:t>
            </w:r>
            <w:r>
              <w:rPr>
                <w:b/>
                <w:bCs/>
              </w:rPr>
              <w:t>-</w:t>
            </w:r>
            <w:r w:rsidRPr="009C0532">
              <w:rPr>
                <w:b/>
                <w:bCs/>
              </w:rPr>
              <w:t xml:space="preserve">25 </w:t>
            </w:r>
            <w:r>
              <w:rPr>
                <w:b/>
                <w:bCs/>
              </w:rPr>
              <w:t xml:space="preserve"> а</w:t>
            </w:r>
          </w:p>
        </w:tc>
      </w:tr>
    </w:tbl>
    <w:p w:rsidR="00F50FDB" w:rsidRPr="009C0532" w:rsidRDefault="00F50FDB" w:rsidP="00F50FDB">
      <w:pPr>
        <w:rPr>
          <w:b/>
          <w:bCs/>
        </w:rPr>
      </w:pPr>
    </w:p>
    <w:tbl>
      <w:tblPr>
        <w:tblStyle w:val="a4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4252"/>
        <w:gridCol w:w="4395"/>
        <w:gridCol w:w="3430"/>
      </w:tblGrid>
      <w:tr w:rsidR="00F50FDB" w:rsidRPr="00E37F9A" w:rsidTr="00E13890">
        <w:trPr>
          <w:trHeight w:val="602"/>
        </w:trPr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B" w:rsidRPr="007F43F6" w:rsidRDefault="00F50FDB" w:rsidP="00E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учебник </w:t>
            </w:r>
            <w:r w:rsidRPr="004F6480">
              <w:rPr>
                <w:rFonts w:ascii="Times New Roman" w:hAnsi="Times New Roman"/>
                <w:i/>
                <w:u w:val="single"/>
              </w:rPr>
              <w:t>«</w:t>
            </w:r>
            <w:r>
              <w:rPr>
                <w:rFonts w:ascii="Times New Roman" w:hAnsi="Times New Roman"/>
                <w:i/>
                <w:u w:val="single"/>
              </w:rPr>
              <w:t>Русский язык</w:t>
            </w:r>
            <w:r w:rsidRPr="00A850FB">
              <w:rPr>
                <w:rFonts w:ascii="Times New Roman" w:hAnsi="Times New Roman"/>
                <w:i/>
                <w:u w:val="single"/>
              </w:rPr>
              <w:t>»</w:t>
            </w:r>
            <w:r w:rsidRPr="00A850FB">
              <w:rPr>
                <w:sz w:val="20"/>
                <w:szCs w:val="20"/>
                <w:u w:val="single"/>
              </w:rPr>
              <w:t xml:space="preserve">. </w:t>
            </w:r>
            <w:r w:rsidRPr="00A850FB">
              <w:rPr>
                <w:rFonts w:ascii="Times New Roman" w:hAnsi="Times New Roman"/>
                <w:bCs/>
                <w:i/>
                <w:iCs/>
                <w:u w:val="single"/>
              </w:rPr>
              <w:t>5 класс</w:t>
            </w:r>
            <w:r w:rsidRPr="00A850FB">
              <w:rPr>
                <w:rFonts w:ascii="Times New Roman" w:hAnsi="Times New Roman"/>
                <w:bCs/>
                <w:i/>
                <w:iCs/>
              </w:rPr>
              <w:t xml:space="preserve">: учебник для общеобразовательных учреждений с приложением на электронном носителе в двух частях [ Т.А. </w:t>
            </w:r>
            <w:proofErr w:type="spellStart"/>
            <w:r w:rsidRPr="00A850FB">
              <w:rPr>
                <w:rFonts w:ascii="Times New Roman" w:hAnsi="Times New Roman"/>
                <w:bCs/>
                <w:i/>
                <w:iCs/>
              </w:rPr>
              <w:t>Ладыженская</w:t>
            </w:r>
            <w:proofErr w:type="spellEnd"/>
            <w:r w:rsidRPr="00A850FB">
              <w:rPr>
                <w:rFonts w:ascii="Times New Roman" w:hAnsi="Times New Roman"/>
                <w:bCs/>
                <w:i/>
                <w:iCs/>
              </w:rPr>
              <w:t xml:space="preserve">, </w:t>
            </w:r>
            <w:proofErr w:type="spellStart"/>
            <w:r w:rsidRPr="00A850FB">
              <w:rPr>
                <w:rFonts w:ascii="Times New Roman" w:hAnsi="Times New Roman"/>
                <w:bCs/>
                <w:i/>
                <w:iCs/>
              </w:rPr>
              <w:t>М.Т.Баранов</w:t>
            </w:r>
            <w:proofErr w:type="spellEnd"/>
            <w:r w:rsidRPr="00A850FB">
              <w:rPr>
                <w:rFonts w:ascii="Times New Roman" w:hAnsi="Times New Roman"/>
                <w:bCs/>
                <w:i/>
                <w:iCs/>
              </w:rPr>
              <w:t xml:space="preserve">, Л.А. </w:t>
            </w:r>
            <w:proofErr w:type="spellStart"/>
            <w:r w:rsidRPr="00A850FB">
              <w:rPr>
                <w:rFonts w:ascii="Times New Roman" w:hAnsi="Times New Roman"/>
                <w:bCs/>
                <w:i/>
                <w:iCs/>
              </w:rPr>
              <w:t>Тростенцова</w:t>
            </w:r>
            <w:proofErr w:type="spellEnd"/>
            <w:r w:rsidRPr="00A850FB">
              <w:rPr>
                <w:rFonts w:ascii="Times New Roman" w:hAnsi="Times New Roman"/>
                <w:bCs/>
                <w:i/>
                <w:iCs/>
              </w:rPr>
              <w:t xml:space="preserve"> и другие] М: Просвещение,</w:t>
            </w:r>
          </w:p>
        </w:tc>
      </w:tr>
      <w:tr w:rsidR="00F50FDB" w:rsidRPr="00E37F9A" w:rsidTr="00E13890">
        <w:trPr>
          <w:trHeight w:val="6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B" w:rsidRPr="00D67036" w:rsidRDefault="00F50FDB" w:rsidP="00E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B" w:rsidRPr="00D67036" w:rsidRDefault="00F50FDB" w:rsidP="00E1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036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B" w:rsidRPr="00E37F9A" w:rsidRDefault="00F50FDB" w:rsidP="00E13890">
            <w:pPr>
              <w:rPr>
                <w:rFonts w:ascii="Arial" w:hAnsi="Arial" w:cs="Arial"/>
                <w:sz w:val="16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B" w:rsidRPr="00E37F9A" w:rsidRDefault="00F50FDB" w:rsidP="00E13890">
            <w:pPr>
              <w:rPr>
                <w:rFonts w:ascii="Arial" w:hAnsi="Arial" w:cs="Arial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DB" w:rsidRPr="00E37F9A" w:rsidRDefault="00F50FDB" w:rsidP="00E13890">
            <w:pPr>
              <w:rPr>
                <w:rFonts w:ascii="Arial" w:hAnsi="Arial" w:cs="Arial"/>
                <w:sz w:val="16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164F81" w:rsidRPr="00861055" w:rsidTr="00263CBA">
        <w:trPr>
          <w:trHeight w:val="3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1" w:rsidRPr="00C4582E" w:rsidRDefault="00164F81" w:rsidP="00E138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1" w:rsidRPr="00861055" w:rsidRDefault="00164F81" w:rsidP="00E138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50DE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темы «Глагол»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81" w:rsidRDefault="00164F81" w:rsidP="00E13890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Поможет повторить тему «Глагол» презентация на РЭШ</w:t>
            </w:r>
          </w:p>
          <w:p w:rsidR="00164F81" w:rsidRDefault="00D7603E" w:rsidP="00CF50DE">
            <w:hyperlink r:id="rId4" w:history="1">
              <w:r w:rsidR="00164F81" w:rsidRPr="00772559">
                <w:rPr>
                  <w:rStyle w:val="a3"/>
                </w:rPr>
                <w:t>https://resh.edu.ru/subject/lesson/7704/main/264201/</w:t>
              </w:r>
            </w:hyperlink>
          </w:p>
          <w:p w:rsidR="00164F81" w:rsidRDefault="00164F81" w:rsidP="00CF50D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 также повторите морфологический разбор глагола, параграф 120, с</w:t>
            </w:r>
            <w:r w:rsidR="009C6B0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128-</w:t>
            </w:r>
            <w:proofErr w:type="gramStart"/>
            <w:r>
              <w:rPr>
                <w:rFonts w:ascii="Arial" w:hAnsi="Arial" w:cs="Arial"/>
              </w:rPr>
              <w:t>129  и</w:t>
            </w:r>
            <w:proofErr w:type="gramEnd"/>
            <w:r>
              <w:rPr>
                <w:rFonts w:ascii="Arial" w:hAnsi="Arial" w:cs="Arial"/>
              </w:rPr>
              <w:t xml:space="preserve"> тренировочные упражнения на РЭШ</w:t>
            </w:r>
          </w:p>
          <w:p w:rsidR="00164F81" w:rsidRDefault="00D7603E" w:rsidP="00CF50DE">
            <w:pPr>
              <w:tabs>
                <w:tab w:val="left" w:pos="0"/>
              </w:tabs>
            </w:pPr>
            <w:hyperlink r:id="rId5" w:history="1">
              <w:r w:rsidR="00164F81" w:rsidRPr="00772559">
                <w:rPr>
                  <w:rStyle w:val="a3"/>
                </w:rPr>
                <w:t>https://resh.edu.ru/subject/lesson/7704/main/264203/</w:t>
              </w:r>
            </w:hyperlink>
          </w:p>
          <w:p w:rsidR="00164F81" w:rsidRDefault="00164F81" w:rsidP="0009726E">
            <w:pPr>
              <w:tabs>
                <w:tab w:val="left" w:pos="0"/>
              </w:tabs>
            </w:pPr>
            <w:r>
              <w:t xml:space="preserve">Чтобы закрепить синтаксическую роль глаголов в предложении, </w:t>
            </w:r>
            <w:proofErr w:type="gramStart"/>
            <w:r>
              <w:t>предлагаю  выполнить</w:t>
            </w:r>
            <w:proofErr w:type="gramEnd"/>
            <w:r>
              <w:t xml:space="preserve"> тренировочные упражнения на РЭШ </w:t>
            </w:r>
          </w:p>
          <w:p w:rsidR="00164F81" w:rsidRPr="00861055" w:rsidRDefault="00D7603E" w:rsidP="0009726E">
            <w:pPr>
              <w:tabs>
                <w:tab w:val="left" w:pos="0"/>
              </w:tabs>
              <w:rPr>
                <w:rFonts w:ascii="Arial" w:hAnsi="Arial" w:cs="Arial"/>
              </w:rPr>
            </w:pPr>
            <w:hyperlink r:id="rId6" w:history="1">
              <w:r w:rsidR="00164F81" w:rsidRPr="00772559">
                <w:rPr>
                  <w:rStyle w:val="a3"/>
                </w:rPr>
                <w:t>https://resh.edu.ru/subject/lesson/7704/main/264203/</w:t>
              </w:r>
            </w:hyperlink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81" w:rsidRDefault="00164F81" w:rsidP="00E13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Учебник, с135, упр.698</w:t>
            </w:r>
          </w:p>
          <w:p w:rsidR="00164F81" w:rsidRPr="00861055" w:rsidRDefault="00164F81" w:rsidP="00097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Выполнять только письменную часть: списать стихотворение, вставить пропущенные буквы, сверху обозначить часть слова, в которую вы вставили орфограммы, подчеркнуть вставленную букву. Над глаголами написать вид и время. Можно это сделать в скобках после каждого глагола. Кто забыл, как определить вид глагола, повторите параграф 111, с.109 </w:t>
            </w:r>
          </w:p>
          <w:p w:rsidR="00164F81" w:rsidRDefault="00164F81" w:rsidP="00E13890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F81" w:rsidRDefault="00164F81" w:rsidP="00E13890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F81" w:rsidRDefault="00164F81" w:rsidP="00E13890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F81" w:rsidRDefault="00164F81" w:rsidP="00E13890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F81" w:rsidRDefault="00164F81" w:rsidP="00E13890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F81" w:rsidRDefault="00164F81" w:rsidP="00E13890">
            <w:pPr>
              <w:rPr>
                <w:rFonts w:ascii="Arial" w:hAnsi="Arial" w:cs="Arial"/>
              </w:rPr>
            </w:pPr>
          </w:p>
          <w:p w:rsidR="00164F81" w:rsidRDefault="00164F81" w:rsidP="00E13890">
            <w:pPr>
              <w:rPr>
                <w:rFonts w:ascii="Arial" w:hAnsi="Arial" w:cs="Arial"/>
              </w:rPr>
            </w:pPr>
          </w:p>
          <w:p w:rsidR="00164F81" w:rsidRDefault="00164F81" w:rsidP="00E13890">
            <w:pPr>
              <w:rPr>
                <w:rFonts w:ascii="Arial" w:hAnsi="Arial" w:cs="Arial"/>
              </w:rPr>
            </w:pPr>
          </w:p>
          <w:p w:rsidR="00164F81" w:rsidRPr="00861055" w:rsidRDefault="00164F81" w:rsidP="00E13890">
            <w:pPr>
              <w:rPr>
                <w:rFonts w:ascii="Arial" w:hAnsi="Arial" w:cs="Arial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81" w:rsidRDefault="00164F81" w:rsidP="00E138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Работу отсылаем 7.05</w:t>
            </w:r>
          </w:p>
          <w:p w:rsidR="00164F81" w:rsidRPr="000C635E" w:rsidRDefault="00D7603E" w:rsidP="0009726E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hyperlink r:id="rId7" w:history="1">
              <w:r w:rsidR="00164F81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164F81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164F81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164F81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164F81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164F81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proofErr w:type="spellStart"/>
              <w:r w:rsidR="00164F81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164F81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164F81" w:rsidRPr="000C635E" w:rsidRDefault="00164F81" w:rsidP="0009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не позднее 20 часов. Фотографировать, держа телефон вертикально, изображение необходимо проверять.</w:t>
            </w:r>
          </w:p>
          <w:p w:rsidR="00164F81" w:rsidRPr="000C635E" w:rsidRDefault="00164F81" w:rsidP="0009726E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164F81" w:rsidRPr="00861055" w:rsidRDefault="00164F81" w:rsidP="000972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C635E">
              <w:rPr>
                <w:b/>
                <w:bCs/>
              </w:rPr>
              <w:t>WhatsApp</w:t>
            </w:r>
            <w:proofErr w:type="spellEnd"/>
            <w:r w:rsidRPr="000C635E">
              <w:rPr>
                <w:b/>
                <w:bCs/>
              </w:rPr>
              <w:t xml:space="preserve"> (5а русский, 5б русский, 5д русский)</w:t>
            </w:r>
          </w:p>
          <w:p w:rsidR="00164F81" w:rsidRPr="00861055" w:rsidRDefault="00164F81" w:rsidP="00E138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4F81" w:rsidRPr="00861055" w:rsidTr="00263CB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1" w:rsidRPr="00861055" w:rsidRDefault="00164F81" w:rsidP="00E13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1" w:rsidRPr="00861055" w:rsidRDefault="00164F81" w:rsidP="00E138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500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темы «Глагол»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1" w:rsidRPr="00861055" w:rsidRDefault="00164F81" w:rsidP="00164F81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81" w:rsidRPr="00861055" w:rsidRDefault="00164F81" w:rsidP="00E138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81" w:rsidRPr="00861055" w:rsidRDefault="00164F81" w:rsidP="00E138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4F81" w:rsidRPr="00861055" w:rsidTr="00CF590B">
        <w:trPr>
          <w:trHeight w:val="31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81" w:rsidRPr="00861055" w:rsidRDefault="00164F81" w:rsidP="00164F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81" w:rsidRPr="00861055" w:rsidRDefault="00164F81" w:rsidP="00E13890">
            <w:pPr>
              <w:rPr>
                <w:rFonts w:ascii="Arial" w:hAnsi="Arial" w:cs="Arial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8065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 </w:t>
            </w:r>
            <w:r w:rsidRPr="005B5FC2">
              <w:rPr>
                <w:rFonts w:ascii="Times New Roman" w:hAnsi="Times New Roman" w:cs="Times New Roman"/>
                <w:sz w:val="20"/>
                <w:szCs w:val="20"/>
              </w:rPr>
              <w:t>Сочинение по рисунку О. В. Попович «Не взяли на рыбалку» (по упр. № 701)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81" w:rsidRPr="00861055" w:rsidRDefault="00164F81" w:rsidP="00E13890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F81" w:rsidRPr="00861055" w:rsidRDefault="00164F81" w:rsidP="00A11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стр. 172 </w:t>
            </w:r>
            <w:proofErr w:type="gramStart"/>
            <w:r>
              <w:rPr>
                <w:rFonts w:ascii="Arial" w:hAnsi="Arial" w:cs="Arial"/>
              </w:rPr>
              <w:t>( цветные</w:t>
            </w:r>
            <w:proofErr w:type="gramEnd"/>
            <w:r>
              <w:rPr>
                <w:rFonts w:ascii="Arial" w:hAnsi="Arial" w:cs="Arial"/>
              </w:rPr>
              <w:t xml:space="preserve"> вкладки в конце учебника) помещен рисунок </w:t>
            </w:r>
            <w:proofErr w:type="spellStart"/>
            <w:r>
              <w:rPr>
                <w:rFonts w:ascii="Arial" w:hAnsi="Arial" w:cs="Arial"/>
              </w:rPr>
              <w:t>О.Попович</w:t>
            </w:r>
            <w:proofErr w:type="spellEnd"/>
            <w:r>
              <w:rPr>
                <w:rFonts w:ascii="Arial" w:hAnsi="Arial" w:cs="Arial"/>
              </w:rPr>
              <w:t xml:space="preserve"> «Не взяли на рыбалку». Рассмотрите его внимательно. Прочитайте на стр. 149 (Приложение) советы, как надо работать над сочинением. Обратите внимание на 1и 2 пункт плана</w:t>
            </w:r>
            <w:r w:rsidR="009C6B06">
              <w:rPr>
                <w:rFonts w:ascii="Arial" w:hAnsi="Arial" w:cs="Arial"/>
              </w:rPr>
              <w:t xml:space="preserve">. На </w:t>
            </w:r>
            <w:proofErr w:type="spellStart"/>
            <w:r w:rsidR="009C6B06">
              <w:rPr>
                <w:rFonts w:ascii="Arial" w:hAnsi="Arial" w:cs="Arial"/>
              </w:rPr>
              <w:t>стр</w:t>
            </w:r>
            <w:proofErr w:type="spellEnd"/>
            <w:r w:rsidR="009C6B06">
              <w:rPr>
                <w:rFonts w:ascii="Arial" w:hAnsi="Arial" w:cs="Arial"/>
              </w:rPr>
              <w:t xml:space="preserve"> 136 в упражнении </w:t>
            </w:r>
            <w:proofErr w:type="gramStart"/>
            <w:r w:rsidR="009C6B06">
              <w:rPr>
                <w:rFonts w:ascii="Arial" w:hAnsi="Arial" w:cs="Arial"/>
              </w:rPr>
              <w:t>701  увидите</w:t>
            </w:r>
            <w:proofErr w:type="gramEnd"/>
            <w:r w:rsidR="009C6B06">
              <w:rPr>
                <w:rFonts w:ascii="Arial" w:hAnsi="Arial" w:cs="Arial"/>
              </w:rPr>
              <w:t xml:space="preserve"> вопросы, ответи</w:t>
            </w:r>
            <w:r w:rsidR="00A118C6">
              <w:rPr>
                <w:rFonts w:ascii="Arial" w:hAnsi="Arial" w:cs="Arial"/>
              </w:rPr>
              <w:t>в</w:t>
            </w:r>
            <w:r w:rsidR="009C6B06">
              <w:rPr>
                <w:rFonts w:ascii="Arial" w:hAnsi="Arial" w:cs="Arial"/>
              </w:rPr>
              <w:t xml:space="preserve"> на которые, вы напишите сочинение - рассказ. Можно дать ребятам имена, представить, что этот случай произошел с вами. Объем сочинения 90-120 слов.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B06" w:rsidRDefault="009C6B06" w:rsidP="009C6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Сочинение отсылаем 8.05</w:t>
            </w:r>
          </w:p>
          <w:p w:rsidR="009C6B06" w:rsidRPr="000C635E" w:rsidRDefault="009C6B06" w:rsidP="009C6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Работу отослать не позднее 20 часов. Фотографировать, держа телефон вертикально, изображение необходимо проверять.</w:t>
            </w:r>
          </w:p>
          <w:p w:rsidR="009C6B06" w:rsidRPr="000C635E" w:rsidRDefault="009C6B06" w:rsidP="009C6B06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164F81" w:rsidRPr="00861055" w:rsidRDefault="009C6B06" w:rsidP="009C6B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C635E">
              <w:rPr>
                <w:b/>
                <w:bCs/>
              </w:rPr>
              <w:t>WhatsApp</w:t>
            </w:r>
            <w:proofErr w:type="spellEnd"/>
            <w:r w:rsidRPr="000C635E">
              <w:rPr>
                <w:b/>
                <w:bCs/>
              </w:rPr>
              <w:t xml:space="preserve"> (5а русский, 5б русский, 5д русский</w:t>
            </w:r>
          </w:p>
        </w:tc>
      </w:tr>
      <w:tr w:rsidR="00F50FDB" w:rsidRPr="00861055" w:rsidTr="00E13890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B" w:rsidRPr="00861055" w:rsidRDefault="00F50FDB" w:rsidP="00E13890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C26AF4">
              <w:rPr>
                <w:rFonts w:ascii="Arial" w:hAnsi="Arial" w:cs="Arial"/>
                <w:b/>
              </w:rPr>
              <w:t>ЛИТЕРАТУРА</w:t>
            </w:r>
            <w:r>
              <w:rPr>
                <w:rFonts w:ascii="Arial" w:hAnsi="Arial" w:cs="Arial"/>
              </w:rPr>
              <w:t xml:space="preserve">, учебник </w:t>
            </w:r>
            <w:r w:rsidRPr="004F6480">
              <w:rPr>
                <w:rFonts w:ascii="Times New Roman" w:hAnsi="Times New Roman"/>
                <w:i/>
                <w:u w:val="single"/>
              </w:rPr>
              <w:t>«</w:t>
            </w:r>
            <w:r>
              <w:rPr>
                <w:rFonts w:ascii="Times New Roman" w:hAnsi="Times New Roman"/>
                <w:i/>
                <w:u w:val="single"/>
              </w:rPr>
              <w:t>Литература</w:t>
            </w:r>
            <w:r w:rsidRPr="004F6480">
              <w:rPr>
                <w:rFonts w:ascii="Times New Roman" w:hAnsi="Times New Roman"/>
                <w:i/>
                <w:u w:val="single"/>
              </w:rPr>
              <w:t>.</w:t>
            </w:r>
            <w:proofErr w:type="gramStart"/>
            <w:r w:rsidRPr="004F6480">
              <w:rPr>
                <w:rFonts w:ascii="Times New Roman" w:hAnsi="Times New Roman"/>
                <w:i/>
                <w:u w:val="single"/>
              </w:rPr>
              <w:t xml:space="preserve">»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A2D9D">
              <w:rPr>
                <w:rFonts w:ascii="Times New Roman" w:hAnsi="Times New Roman"/>
                <w:bCs/>
                <w:i/>
                <w:iCs/>
              </w:rPr>
              <w:t xml:space="preserve">5 класс. </w:t>
            </w:r>
            <w:proofErr w:type="spellStart"/>
            <w:r>
              <w:rPr>
                <w:rFonts w:ascii="Times New Roman" w:hAnsi="Times New Roman"/>
                <w:i/>
              </w:rPr>
              <w:t>Учеб.</w:t>
            </w:r>
            <w:r w:rsidRPr="004F6480">
              <w:rPr>
                <w:rFonts w:ascii="Times New Roman" w:hAnsi="Times New Roman"/>
                <w:i/>
              </w:rPr>
              <w:t>для</w:t>
            </w:r>
            <w:proofErr w:type="spellEnd"/>
            <w:r w:rsidRPr="004F6480">
              <w:rPr>
                <w:rFonts w:ascii="Times New Roman" w:hAnsi="Times New Roman"/>
                <w:i/>
              </w:rPr>
              <w:t xml:space="preserve"> </w:t>
            </w:r>
            <w:r w:rsidRPr="004F6480">
              <w:rPr>
                <w:rFonts w:ascii="Times New Roman" w:hAnsi="Times New Roman"/>
                <w:i/>
                <w:iCs/>
              </w:rPr>
              <w:t>общеобразовательных учреждений</w:t>
            </w:r>
            <w:r>
              <w:rPr>
                <w:rFonts w:ascii="Times New Roman" w:hAnsi="Times New Roman"/>
                <w:i/>
                <w:iCs/>
              </w:rPr>
              <w:t xml:space="preserve"> с прил. на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</w:rPr>
              <w:t>электрон.носителе</w:t>
            </w:r>
            <w:proofErr w:type="spellEnd"/>
            <w:proofErr w:type="gramEnd"/>
            <w:r>
              <w:rPr>
                <w:rFonts w:ascii="Times New Roman" w:hAnsi="Times New Roman"/>
                <w:i/>
                <w:iCs/>
              </w:rPr>
              <w:t>. В 2 ч./</w:t>
            </w:r>
            <w:r w:rsidRPr="00BA2D9D">
              <w:rPr>
                <w:rFonts w:ascii="Times New Roman" w:hAnsi="Times New Roman"/>
                <w:bCs/>
                <w:i/>
                <w:iCs/>
              </w:rPr>
              <w:t>В.Я. Коровина, В.П. Журавлев, В.И. Коровин. Под ред. В.Я. Коровиной. – М.: Просвещение, 2013</w:t>
            </w:r>
          </w:p>
        </w:tc>
      </w:tr>
      <w:tr w:rsidR="00A118C6" w:rsidRPr="00861055" w:rsidTr="004774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6" w:rsidRPr="00861055" w:rsidRDefault="00A118C6" w:rsidP="00E13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6" w:rsidRPr="00B64028" w:rsidRDefault="00A118C6" w:rsidP="00E13890">
            <w:pPr>
              <w:rPr>
                <w:rFonts w:ascii="Arial" w:hAnsi="Arial" w:cs="Arial"/>
                <w:bCs/>
              </w:rPr>
            </w:pPr>
            <w:proofErr w:type="spellStart"/>
            <w:r w:rsidRPr="00BC2022">
              <w:rPr>
                <w:rFonts w:ascii="Times New Roman" w:hAnsi="Times New Roman" w:cs="Times New Roman"/>
              </w:rPr>
              <w:t>М.Твен</w:t>
            </w:r>
            <w:proofErr w:type="spellEnd"/>
            <w:r w:rsidRPr="00BC2022">
              <w:rPr>
                <w:rFonts w:ascii="Times New Roman" w:hAnsi="Times New Roman" w:cs="Times New Roman"/>
              </w:rPr>
              <w:t xml:space="preserve">. Слово о писателе. «Приключения Тома </w:t>
            </w:r>
            <w:proofErr w:type="spellStart"/>
            <w:r w:rsidRPr="00BC2022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BC20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C6" w:rsidRDefault="00A118C6" w:rsidP="00E13890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  <w:p w:rsidR="00A118C6" w:rsidRDefault="00A118C6" w:rsidP="00E13890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Учебник: с.251-252 Прочитать статью о Марке Твене.</w:t>
            </w:r>
          </w:p>
          <w:p w:rsidR="00A118C6" w:rsidRDefault="00A118C6" w:rsidP="00E13890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Учебник: с.252-268 прочитать отрывок из повести Марка Твена «Приключения Тома </w:t>
            </w:r>
            <w:proofErr w:type="spellStart"/>
            <w:r>
              <w:rPr>
                <w:rFonts w:ascii="Arial" w:hAnsi="Arial" w:cs="Arial"/>
                <w:i/>
                <w:sz w:val="16"/>
                <w:szCs w:val="24"/>
              </w:rPr>
              <w:t>Сойера</w:t>
            </w:r>
            <w:proofErr w:type="spellEnd"/>
            <w:r>
              <w:rPr>
                <w:rFonts w:ascii="Arial" w:hAnsi="Arial" w:cs="Arial"/>
                <w:i/>
                <w:sz w:val="16"/>
                <w:szCs w:val="24"/>
              </w:rPr>
              <w:t>»</w:t>
            </w:r>
          </w:p>
          <w:p w:rsidR="00A118C6" w:rsidRDefault="00A118C6" w:rsidP="00E13890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</w:p>
          <w:p w:rsidR="00A118C6" w:rsidRDefault="00A118C6" w:rsidP="00C72E3B">
            <w:pPr>
              <w:rPr>
                <w:rFonts w:ascii="Arial" w:hAnsi="Arial" w:cs="Arial"/>
                <w:i/>
                <w:sz w:val="16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24"/>
              </w:rPr>
              <w:t>Расширит ваше представление о писателе и его героях видео урок РЭШ:</w:t>
            </w:r>
          </w:p>
          <w:p w:rsidR="00A118C6" w:rsidRDefault="00D7603E" w:rsidP="00C72E3B">
            <w:hyperlink r:id="rId8" w:history="1">
              <w:r w:rsidR="00A118C6" w:rsidRPr="00772559">
                <w:rPr>
                  <w:rStyle w:val="a3"/>
                </w:rPr>
                <w:t>https://resh.edu.ru/subject/lesson/7411/main/245490/</w:t>
              </w:r>
            </w:hyperlink>
          </w:p>
          <w:p w:rsidR="00A118C6" w:rsidRDefault="00A118C6" w:rsidP="00C72E3B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C6" w:rsidRDefault="00A118C6" w:rsidP="00D7603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Прочитать отрывок из повести</w:t>
            </w:r>
            <w:r>
              <w:t xml:space="preserve"> </w:t>
            </w:r>
            <w:r w:rsidRPr="00C7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Марка Твена «Приключения Тома </w:t>
            </w:r>
            <w:proofErr w:type="spellStart"/>
            <w:r w:rsidRPr="00C7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Сойера</w:t>
            </w:r>
            <w:proofErr w:type="spellEnd"/>
            <w:r w:rsidRPr="00C72E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 Ответит на вопросы учебника на с.268 «Поразмышляем о прочитанном» На вопрос № 2 и 3 отвечаем письменно. Чтобы ответить на вопрос, необходимо перестроить вопрос в ответ, например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ВОПРОС: В чем проявлялась изобретательность Тома? ОТВЕТ: Изобретательность Тома проявлялась: во-первых,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в….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; во-вторых, в ..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8C6" w:rsidRDefault="00A118C6" w:rsidP="00E138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118C6" w:rsidRDefault="00A118C6" w:rsidP="00E138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Ответы на вопросы отсылаем</w:t>
            </w:r>
          </w:p>
          <w:p w:rsidR="00A118C6" w:rsidRDefault="00A118C6" w:rsidP="00E138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11.05</w:t>
            </w:r>
          </w:p>
          <w:p w:rsidR="00A118C6" w:rsidRPr="000C635E" w:rsidRDefault="00D7603E" w:rsidP="00E13890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hyperlink r:id="rId9" w:history="1">
              <w:r w:rsidR="00A118C6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irina</w:t>
              </w:r>
              <w:r w:rsidR="00A118C6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r w:rsidR="00A118C6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wercha</w:t>
              </w:r>
              <w:r w:rsidR="00A118C6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@</w:t>
              </w:r>
              <w:r w:rsidR="00A118C6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yandex</w:t>
              </w:r>
              <w:r w:rsidR="00A118C6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eastAsia="zh-CN"/>
                </w:rPr>
                <w:t>.</w:t>
              </w:r>
              <w:proofErr w:type="spellStart"/>
              <w:r w:rsidR="00A118C6" w:rsidRPr="000C635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A118C6"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A118C6" w:rsidRPr="000C635E" w:rsidRDefault="00A118C6" w:rsidP="00E13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635E"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0C635E">
              <w:rPr>
                <w:rFonts w:ascii="Times New Roman" w:hAnsi="Times New Roman" w:cs="Times New Roman"/>
              </w:rPr>
              <w:t>Работу отослать не позднее 20 часов. Фотографировать, держа телефон вертикально, изображение необходимо проверять.</w:t>
            </w:r>
          </w:p>
          <w:p w:rsidR="00A118C6" w:rsidRPr="000C635E" w:rsidRDefault="00A118C6" w:rsidP="00E13890">
            <w:pPr>
              <w:jc w:val="center"/>
              <w:rPr>
                <w:rFonts w:ascii="Times New Roman" w:hAnsi="Times New Roman" w:cs="Times New Roman"/>
              </w:rPr>
            </w:pPr>
            <w:r w:rsidRPr="000C635E">
              <w:rPr>
                <w:rFonts w:ascii="Times New Roman" w:hAnsi="Times New Roman" w:cs="Times New Roman"/>
              </w:rPr>
              <w:t>Если испытываете затруднения, обращайтесь в группу</w:t>
            </w:r>
          </w:p>
          <w:p w:rsidR="00A118C6" w:rsidRPr="00861055" w:rsidRDefault="00A118C6" w:rsidP="00E138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0C635E">
              <w:rPr>
                <w:b/>
                <w:bCs/>
              </w:rPr>
              <w:t>WhatsApp</w:t>
            </w:r>
            <w:proofErr w:type="spellEnd"/>
            <w:r w:rsidRPr="000C635E">
              <w:rPr>
                <w:b/>
                <w:bCs/>
              </w:rPr>
              <w:t xml:space="preserve"> (5а русский, 5б русский, 5д русский)</w:t>
            </w:r>
          </w:p>
        </w:tc>
      </w:tr>
      <w:tr w:rsidR="00A118C6" w:rsidRPr="00861055" w:rsidTr="004774A2">
        <w:trPr>
          <w:trHeight w:val="5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6" w:rsidRPr="00861055" w:rsidRDefault="00A118C6" w:rsidP="00E13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6" w:rsidRPr="00B64028" w:rsidRDefault="00A118C6" w:rsidP="00E13890">
            <w:pPr>
              <w:rPr>
                <w:rFonts w:ascii="Arial" w:hAnsi="Arial" w:cs="Arial"/>
                <w:bCs/>
              </w:rPr>
            </w:pPr>
            <w:r w:rsidRPr="00BC2022">
              <w:rPr>
                <w:rFonts w:ascii="Times New Roman" w:hAnsi="Times New Roman" w:cs="Times New Roman"/>
              </w:rPr>
              <w:t xml:space="preserve">Жизнь и заботы Тома </w:t>
            </w:r>
            <w:proofErr w:type="spellStart"/>
            <w:r w:rsidRPr="00BC2022">
              <w:rPr>
                <w:rFonts w:ascii="Times New Roman" w:hAnsi="Times New Roman" w:cs="Times New Roman"/>
              </w:rPr>
              <w:t>Сойера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6" w:rsidRDefault="00A118C6" w:rsidP="00E13890">
            <w:pPr>
              <w:rPr>
                <w:rFonts w:ascii="Arial" w:hAnsi="Arial" w:cs="Arial"/>
                <w:i/>
                <w:sz w:val="16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6" w:rsidRDefault="00A118C6" w:rsidP="00E1389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C6" w:rsidRPr="00861055" w:rsidRDefault="00A118C6" w:rsidP="00E138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50FDB" w:rsidRDefault="00F50FDB" w:rsidP="00F50FDB"/>
    <w:p w:rsidR="00F50FDB" w:rsidRDefault="00F50FDB" w:rsidP="00F50FDB"/>
    <w:p w:rsidR="00236F6C" w:rsidRDefault="00236F6C"/>
    <w:sectPr w:rsidR="00236F6C" w:rsidSect="00B64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DB"/>
    <w:rsid w:val="0009726E"/>
    <w:rsid w:val="00164F81"/>
    <w:rsid w:val="00236F6C"/>
    <w:rsid w:val="009C6B06"/>
    <w:rsid w:val="00A118C6"/>
    <w:rsid w:val="00C72E3B"/>
    <w:rsid w:val="00CF50DE"/>
    <w:rsid w:val="00D7603E"/>
    <w:rsid w:val="00F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1674-04CB-4501-9C0B-CC46BB3A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F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50FD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50F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1/main/24549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.werch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4/main/2642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704/main/26420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704/main/264201/" TargetMode="External"/><Relationship Id="rId9" Type="http://schemas.openxmlformats.org/officeDocument/2006/relationships/hyperlink" Target="mailto:irina.werc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2</cp:revision>
  <dcterms:created xsi:type="dcterms:W3CDTF">2020-04-30T06:48:00Z</dcterms:created>
  <dcterms:modified xsi:type="dcterms:W3CDTF">2020-04-30T08:06:00Z</dcterms:modified>
</cp:coreProperties>
</file>