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67" w:rsidRPr="00BF7078" w:rsidRDefault="00724C86" w:rsidP="00BF7078">
      <w:pPr>
        <w:pStyle w:val="a6"/>
        <w:rPr>
          <w:rFonts w:ascii="Times New Roman" w:hAnsi="Times New Roman" w:cs="Times New Roman"/>
        </w:rPr>
      </w:pPr>
      <w:r w:rsidRPr="00BF7078">
        <w:rPr>
          <w:rFonts w:ascii="Times New Roman" w:hAnsi="Times New Roman" w:cs="Times New Roman"/>
          <w:b/>
        </w:rPr>
        <w:t>Предмет:</w:t>
      </w:r>
      <w:r w:rsidRPr="00BF7078">
        <w:rPr>
          <w:rFonts w:ascii="Times New Roman" w:hAnsi="Times New Roman" w:cs="Times New Roman"/>
        </w:rPr>
        <w:t xml:space="preserve"> английский язык (3 часа в неделю)</w:t>
      </w:r>
    </w:p>
    <w:p w:rsidR="00724C86" w:rsidRPr="00BF7078" w:rsidRDefault="00724C86" w:rsidP="00BF7078">
      <w:pPr>
        <w:pStyle w:val="a6"/>
        <w:rPr>
          <w:rFonts w:ascii="Times New Roman" w:hAnsi="Times New Roman" w:cs="Times New Roman"/>
        </w:rPr>
      </w:pPr>
      <w:r w:rsidRPr="00BF7078">
        <w:rPr>
          <w:rFonts w:ascii="Times New Roman" w:hAnsi="Times New Roman" w:cs="Times New Roman"/>
          <w:b/>
        </w:rPr>
        <w:t>Учитель:</w:t>
      </w:r>
      <w:r w:rsidRPr="00BF7078">
        <w:rPr>
          <w:rFonts w:ascii="Times New Roman" w:hAnsi="Times New Roman" w:cs="Times New Roman"/>
        </w:rPr>
        <w:t xml:space="preserve"> </w:t>
      </w:r>
      <w:r w:rsidR="003C0EF7" w:rsidRPr="00BF7078">
        <w:rPr>
          <w:rFonts w:ascii="Times New Roman" w:hAnsi="Times New Roman" w:cs="Times New Roman"/>
        </w:rPr>
        <w:t>Егорова. Е.А.</w:t>
      </w:r>
    </w:p>
    <w:p w:rsidR="00724C86" w:rsidRPr="00BF7078" w:rsidRDefault="00DB4F2E" w:rsidP="00BF7078">
      <w:pPr>
        <w:pStyle w:val="a6"/>
        <w:rPr>
          <w:rFonts w:ascii="Times New Roman" w:hAnsi="Times New Roman" w:cs="Times New Roman"/>
        </w:rPr>
      </w:pPr>
      <w:r w:rsidRPr="00BF7078">
        <w:rPr>
          <w:rFonts w:ascii="Times New Roman" w:hAnsi="Times New Roman" w:cs="Times New Roman"/>
        </w:rPr>
        <w:t xml:space="preserve">Учебная неделя с </w:t>
      </w:r>
      <w:r w:rsidR="002F736F">
        <w:rPr>
          <w:rFonts w:ascii="Times New Roman" w:hAnsi="Times New Roman" w:cs="Times New Roman"/>
        </w:rPr>
        <w:t>06</w:t>
      </w:r>
      <w:r w:rsidR="00CF54A2">
        <w:rPr>
          <w:rFonts w:ascii="Times New Roman" w:hAnsi="Times New Roman" w:cs="Times New Roman"/>
        </w:rPr>
        <w:t xml:space="preserve"> </w:t>
      </w:r>
      <w:r w:rsidR="000869A6">
        <w:rPr>
          <w:rFonts w:ascii="Times New Roman" w:hAnsi="Times New Roman" w:cs="Times New Roman"/>
        </w:rPr>
        <w:t>мая</w:t>
      </w:r>
      <w:r w:rsidR="00B35B46" w:rsidRPr="00BF7078">
        <w:rPr>
          <w:rFonts w:ascii="Times New Roman" w:hAnsi="Times New Roman" w:cs="Times New Roman"/>
        </w:rPr>
        <w:t xml:space="preserve"> по </w:t>
      </w:r>
      <w:r w:rsidR="002F736F">
        <w:rPr>
          <w:rFonts w:ascii="Times New Roman" w:hAnsi="Times New Roman" w:cs="Times New Roman"/>
        </w:rPr>
        <w:t>08</w:t>
      </w:r>
      <w:r w:rsidR="000869A6">
        <w:rPr>
          <w:rFonts w:ascii="Times New Roman" w:hAnsi="Times New Roman" w:cs="Times New Roman"/>
        </w:rPr>
        <w:t xml:space="preserve"> мая</w:t>
      </w:r>
      <w:r w:rsidR="00A701E5">
        <w:rPr>
          <w:rFonts w:ascii="Times New Roman" w:hAnsi="Times New Roman" w:cs="Times New Roman"/>
        </w:rPr>
        <w:t xml:space="preserve"> </w:t>
      </w:r>
    </w:p>
    <w:p w:rsidR="004B4D7F" w:rsidRPr="00BF7078" w:rsidRDefault="003C0EF7" w:rsidP="00BF7078">
      <w:pPr>
        <w:pStyle w:val="a6"/>
        <w:rPr>
          <w:rFonts w:ascii="Times New Roman" w:hAnsi="Times New Roman" w:cs="Times New Roman"/>
        </w:rPr>
      </w:pPr>
      <w:r w:rsidRPr="00BF7078">
        <w:rPr>
          <w:rFonts w:ascii="Times New Roman" w:hAnsi="Times New Roman" w:cs="Times New Roman"/>
          <w:b/>
        </w:rPr>
        <w:t>Класс</w:t>
      </w:r>
      <w:r w:rsidR="00B35B46" w:rsidRPr="00BF7078">
        <w:rPr>
          <w:rFonts w:ascii="Times New Roman" w:hAnsi="Times New Roman" w:cs="Times New Roman"/>
          <w:b/>
        </w:rPr>
        <w:t>ы</w:t>
      </w:r>
      <w:r w:rsidRPr="00BF7078">
        <w:rPr>
          <w:rFonts w:ascii="Times New Roman" w:hAnsi="Times New Roman" w:cs="Times New Roman"/>
        </w:rPr>
        <w:t xml:space="preserve"> – 5</w:t>
      </w:r>
      <w:r w:rsidR="0097443F" w:rsidRPr="00BF7078">
        <w:rPr>
          <w:rFonts w:ascii="Times New Roman" w:hAnsi="Times New Roman" w:cs="Times New Roman"/>
        </w:rPr>
        <w:t xml:space="preserve"> </w:t>
      </w:r>
      <w:r w:rsidR="00B35B46" w:rsidRPr="00BF7078">
        <w:rPr>
          <w:rFonts w:ascii="Times New Roman" w:hAnsi="Times New Roman" w:cs="Times New Roman"/>
        </w:rPr>
        <w:t>а</w:t>
      </w:r>
      <w:proofErr w:type="gramStart"/>
      <w:r w:rsidR="00B35B46" w:rsidRPr="00BF7078">
        <w:rPr>
          <w:rFonts w:ascii="Times New Roman" w:hAnsi="Times New Roman" w:cs="Times New Roman"/>
        </w:rPr>
        <w:t>,б</w:t>
      </w:r>
      <w:proofErr w:type="gramEnd"/>
      <w:r w:rsidR="00B35B46" w:rsidRPr="00BF7078">
        <w:rPr>
          <w:rFonts w:ascii="Times New Roman" w:hAnsi="Times New Roman" w:cs="Times New Roman"/>
        </w:rPr>
        <w:t>,в,г,д</w:t>
      </w:r>
    </w:p>
    <w:tbl>
      <w:tblPr>
        <w:tblStyle w:val="a3"/>
        <w:tblW w:w="16003" w:type="dxa"/>
        <w:tblInd w:w="-318" w:type="dxa"/>
        <w:tblLayout w:type="fixed"/>
        <w:tblLook w:val="04A0"/>
      </w:tblPr>
      <w:tblGrid>
        <w:gridCol w:w="1110"/>
        <w:gridCol w:w="1862"/>
        <w:gridCol w:w="3367"/>
        <w:gridCol w:w="4277"/>
        <w:gridCol w:w="5387"/>
      </w:tblGrid>
      <w:tr w:rsidR="00B35B46" w:rsidRPr="003A41B1" w:rsidTr="00847ACD">
        <w:trPr>
          <w:trHeight w:val="1400"/>
        </w:trPr>
        <w:tc>
          <w:tcPr>
            <w:tcW w:w="1110" w:type="dxa"/>
          </w:tcPr>
          <w:p w:rsidR="00B35B46" w:rsidRPr="003A41B1" w:rsidRDefault="00B35B46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1B1">
              <w:rPr>
                <w:rFonts w:ascii="Times New Roman" w:hAnsi="Times New Roman" w:cs="Times New Roman"/>
                <w:b/>
              </w:rPr>
              <w:t>№</w:t>
            </w:r>
          </w:p>
          <w:p w:rsidR="00B35B46" w:rsidRPr="003A41B1" w:rsidRDefault="00B35B46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1B1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862" w:type="dxa"/>
          </w:tcPr>
          <w:p w:rsidR="00B35B46" w:rsidRPr="003A41B1" w:rsidRDefault="00B35B46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1B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67" w:type="dxa"/>
          </w:tcPr>
          <w:p w:rsidR="00B35B46" w:rsidRPr="003A41B1" w:rsidRDefault="0014100D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1B1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277" w:type="dxa"/>
          </w:tcPr>
          <w:p w:rsidR="00B35B46" w:rsidRPr="003A41B1" w:rsidRDefault="00270C6C" w:rsidP="003F6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1B1">
              <w:rPr>
                <w:rFonts w:ascii="Times New Roman" w:hAnsi="Times New Roman" w:cs="Times New Roman"/>
                <w:b/>
              </w:rPr>
              <w:t>Тренировочные задания  по теме урока и комментарии учителя  к ним</w:t>
            </w:r>
          </w:p>
        </w:tc>
        <w:tc>
          <w:tcPr>
            <w:tcW w:w="5387" w:type="dxa"/>
          </w:tcPr>
          <w:p w:rsidR="00B35B46" w:rsidRPr="003A41B1" w:rsidRDefault="006A730E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1B1">
              <w:rPr>
                <w:rFonts w:ascii="Times New Roman" w:hAnsi="Times New Roman" w:cs="Times New Roman"/>
                <w:b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847ACD" w:rsidRPr="003A41B1" w:rsidTr="00847ACD">
        <w:trPr>
          <w:trHeight w:val="1368"/>
        </w:trPr>
        <w:tc>
          <w:tcPr>
            <w:tcW w:w="1110" w:type="dxa"/>
          </w:tcPr>
          <w:p w:rsidR="00847ACD" w:rsidRPr="003A41B1" w:rsidRDefault="00847ACD" w:rsidP="001A02EA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2" w:type="dxa"/>
          </w:tcPr>
          <w:p w:rsidR="00847ACD" w:rsidRPr="003A41B1" w:rsidRDefault="00847ACD" w:rsidP="00B11481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eastAsia="Times New Roman" w:hAnsi="Times New Roman" w:cs="Times New Roman"/>
                <w:lang w:eastAsia="ru-RU"/>
              </w:rPr>
              <w:t xml:space="preserve">Популярные фильмы  </w:t>
            </w:r>
            <w:r w:rsidR="008A4C3C" w:rsidRPr="003A41B1">
              <w:rPr>
                <w:rFonts w:ascii="Times New Roman" w:hAnsi="Times New Roman"/>
              </w:rPr>
              <w:t>Национальный парк Канады</w:t>
            </w:r>
          </w:p>
        </w:tc>
        <w:tc>
          <w:tcPr>
            <w:tcW w:w="3367" w:type="dxa"/>
          </w:tcPr>
          <w:p w:rsidR="00847ACD" w:rsidRPr="003A41B1" w:rsidRDefault="00847ACD" w:rsidP="00B14C00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</w:rPr>
              <w:t xml:space="preserve">Учебник 5 класс </w:t>
            </w:r>
          </w:p>
          <w:p w:rsidR="00847ACD" w:rsidRPr="003A41B1" w:rsidRDefault="00847ACD" w:rsidP="00B14C00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</w:rPr>
              <w:t xml:space="preserve">С.Г. </w:t>
            </w:r>
            <w:proofErr w:type="gramStart"/>
            <w:r w:rsidRPr="003A41B1">
              <w:rPr>
                <w:rFonts w:ascii="Times New Roman" w:hAnsi="Times New Roman" w:cs="Times New Roman"/>
              </w:rPr>
              <w:t>Тер-Минасова</w:t>
            </w:r>
            <w:proofErr w:type="gramEnd"/>
            <w:r w:rsidRPr="003A41B1">
              <w:rPr>
                <w:rFonts w:ascii="Times New Roman" w:hAnsi="Times New Roman" w:cs="Times New Roman"/>
              </w:rPr>
              <w:t>, Л.М. Узунова</w:t>
            </w:r>
          </w:p>
        </w:tc>
        <w:tc>
          <w:tcPr>
            <w:tcW w:w="4277" w:type="dxa"/>
          </w:tcPr>
          <w:p w:rsidR="00847ACD" w:rsidRPr="003A41B1" w:rsidRDefault="00847ACD" w:rsidP="002743EC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  <w:b/>
              </w:rPr>
              <w:t>Стр. 82-83, упр. 7(</w:t>
            </w:r>
            <w:r w:rsidRPr="003A41B1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3A41B1">
              <w:rPr>
                <w:rFonts w:ascii="Times New Roman" w:hAnsi="Times New Roman" w:cs="Times New Roman"/>
                <w:b/>
              </w:rPr>
              <w:t>)</w:t>
            </w:r>
            <w:r w:rsidRPr="003A41B1">
              <w:rPr>
                <w:rFonts w:ascii="Times New Roman" w:hAnsi="Times New Roman" w:cs="Times New Roman"/>
              </w:rPr>
              <w:t xml:space="preserve"> – прочитать</w:t>
            </w:r>
            <w:r w:rsidR="003A41B1" w:rsidRPr="003A41B1">
              <w:rPr>
                <w:rFonts w:ascii="Times New Roman" w:hAnsi="Times New Roman" w:cs="Times New Roman"/>
              </w:rPr>
              <w:t>, устно перевести</w:t>
            </w:r>
            <w:r w:rsidRPr="003A41B1">
              <w:rPr>
                <w:rFonts w:ascii="Times New Roman" w:hAnsi="Times New Roman" w:cs="Times New Roman"/>
              </w:rPr>
              <w:t xml:space="preserve">. </w:t>
            </w:r>
          </w:p>
          <w:p w:rsidR="00847ACD" w:rsidRPr="003A41B1" w:rsidRDefault="00847ACD" w:rsidP="003A4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47ACD" w:rsidRPr="003A41B1" w:rsidRDefault="00847ACD" w:rsidP="0044039F">
            <w:pPr>
              <w:rPr>
                <w:rFonts w:ascii="Times New Roman" w:hAnsi="Times New Roman" w:cs="Times New Roman"/>
              </w:rPr>
            </w:pPr>
          </w:p>
        </w:tc>
      </w:tr>
      <w:tr w:rsidR="00847ACD" w:rsidRPr="003A41B1" w:rsidTr="009D271C">
        <w:trPr>
          <w:trHeight w:val="1993"/>
        </w:trPr>
        <w:tc>
          <w:tcPr>
            <w:tcW w:w="1110" w:type="dxa"/>
          </w:tcPr>
          <w:p w:rsidR="00847ACD" w:rsidRPr="003A41B1" w:rsidRDefault="00847ACD" w:rsidP="001A02EA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2" w:type="dxa"/>
          </w:tcPr>
          <w:p w:rsidR="00847ACD" w:rsidRPr="003A41B1" w:rsidRDefault="008A4C3C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eastAsia="Times New Roman" w:hAnsi="Times New Roman"/>
                <w:lang w:eastAsia="ru-RU"/>
              </w:rPr>
              <w:t>Григорий Потанин – известный русский исследователь, писатель и географ</w:t>
            </w:r>
          </w:p>
        </w:tc>
        <w:tc>
          <w:tcPr>
            <w:tcW w:w="3367" w:type="dxa"/>
          </w:tcPr>
          <w:p w:rsidR="00847ACD" w:rsidRPr="003A41B1" w:rsidRDefault="00847ACD" w:rsidP="0069011E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</w:rPr>
              <w:t xml:space="preserve"> Учебник 5 класс </w:t>
            </w:r>
          </w:p>
          <w:p w:rsidR="00847ACD" w:rsidRPr="003A41B1" w:rsidRDefault="00847ACD" w:rsidP="0069011E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</w:rPr>
              <w:t xml:space="preserve">С.Г. </w:t>
            </w:r>
            <w:proofErr w:type="gramStart"/>
            <w:r w:rsidRPr="003A41B1">
              <w:rPr>
                <w:rFonts w:ascii="Times New Roman" w:hAnsi="Times New Roman" w:cs="Times New Roman"/>
              </w:rPr>
              <w:t>Тер-Минасова</w:t>
            </w:r>
            <w:proofErr w:type="gramEnd"/>
            <w:r w:rsidRPr="003A41B1">
              <w:rPr>
                <w:rFonts w:ascii="Times New Roman" w:hAnsi="Times New Roman" w:cs="Times New Roman"/>
              </w:rPr>
              <w:t>, Л.М. Узунова</w:t>
            </w:r>
          </w:p>
        </w:tc>
        <w:tc>
          <w:tcPr>
            <w:tcW w:w="4277" w:type="dxa"/>
          </w:tcPr>
          <w:p w:rsidR="003A41B1" w:rsidRDefault="003A41B1" w:rsidP="003A41B1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  <w:b/>
              </w:rPr>
              <w:t>Стр. 84, упр. 7(</w:t>
            </w:r>
            <w:r w:rsidRPr="003A41B1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3A41B1">
              <w:rPr>
                <w:rFonts w:ascii="Times New Roman" w:hAnsi="Times New Roman" w:cs="Times New Roman"/>
                <w:b/>
              </w:rPr>
              <w:t>)</w:t>
            </w:r>
            <w:r w:rsidRPr="003A41B1">
              <w:rPr>
                <w:rFonts w:ascii="Times New Roman" w:hAnsi="Times New Roman" w:cs="Times New Roman"/>
              </w:rPr>
              <w:t xml:space="preserve"> –</w:t>
            </w:r>
            <w:r w:rsidR="009A365A">
              <w:rPr>
                <w:rFonts w:ascii="Times New Roman" w:hAnsi="Times New Roman" w:cs="Times New Roman"/>
              </w:rPr>
              <w:t xml:space="preserve"> </w:t>
            </w:r>
            <w:r w:rsidRPr="003A41B1">
              <w:rPr>
                <w:rFonts w:ascii="Times New Roman" w:hAnsi="Times New Roman" w:cs="Times New Roman"/>
              </w:rPr>
              <w:t xml:space="preserve">Сами утверждения переписывать не нужно. Ставим цифру, выбираем по тексту </w:t>
            </w:r>
            <w:r w:rsidRPr="003A41B1">
              <w:rPr>
                <w:rFonts w:ascii="Times New Roman" w:hAnsi="Times New Roman" w:cs="Times New Roman"/>
                <w:i/>
                <w:lang w:val="en-US"/>
              </w:rPr>
              <w:t>true</w:t>
            </w:r>
            <w:r w:rsidRPr="003A41B1">
              <w:rPr>
                <w:rFonts w:ascii="Times New Roman" w:hAnsi="Times New Roman" w:cs="Times New Roman"/>
                <w:i/>
              </w:rPr>
              <w:t xml:space="preserve">, </w:t>
            </w:r>
            <w:r w:rsidRPr="003A41B1">
              <w:rPr>
                <w:rFonts w:ascii="Times New Roman" w:hAnsi="Times New Roman" w:cs="Times New Roman"/>
                <w:i/>
                <w:lang w:val="en-US"/>
              </w:rPr>
              <w:t>false</w:t>
            </w:r>
            <w:r w:rsidRPr="003A41B1">
              <w:rPr>
                <w:rFonts w:ascii="Times New Roman" w:hAnsi="Times New Roman" w:cs="Times New Roman"/>
                <w:i/>
              </w:rPr>
              <w:t xml:space="preserve">, </w:t>
            </w:r>
            <w:r w:rsidRPr="003A41B1">
              <w:rPr>
                <w:rFonts w:ascii="Times New Roman" w:hAnsi="Times New Roman" w:cs="Times New Roman"/>
                <w:i/>
                <w:lang w:val="en-US"/>
              </w:rPr>
              <w:t>not</w:t>
            </w:r>
            <w:r w:rsidRPr="003A41B1">
              <w:rPr>
                <w:rFonts w:ascii="Times New Roman" w:hAnsi="Times New Roman" w:cs="Times New Roman"/>
                <w:i/>
              </w:rPr>
              <w:t xml:space="preserve"> </w:t>
            </w:r>
            <w:r w:rsidRPr="003A41B1">
              <w:rPr>
                <w:rFonts w:ascii="Times New Roman" w:hAnsi="Times New Roman" w:cs="Times New Roman"/>
                <w:i/>
                <w:lang w:val="en-US"/>
              </w:rPr>
              <w:t>stated</w:t>
            </w:r>
            <w:r w:rsidRPr="003A41B1">
              <w:rPr>
                <w:rFonts w:ascii="Times New Roman" w:hAnsi="Times New Roman" w:cs="Times New Roman"/>
              </w:rPr>
              <w:t xml:space="preserve">. Если утверждение </w:t>
            </w:r>
            <w:r w:rsidRPr="003A41B1">
              <w:rPr>
                <w:rFonts w:ascii="Times New Roman" w:hAnsi="Times New Roman" w:cs="Times New Roman"/>
                <w:b/>
              </w:rPr>
              <w:t>неверное</w:t>
            </w:r>
            <w:r w:rsidRPr="003A41B1">
              <w:rPr>
                <w:rFonts w:ascii="Times New Roman" w:hAnsi="Times New Roman" w:cs="Times New Roman"/>
              </w:rPr>
              <w:t xml:space="preserve">, находим в тексте </w:t>
            </w:r>
            <w:r w:rsidRPr="003A41B1">
              <w:rPr>
                <w:rFonts w:ascii="Times New Roman" w:hAnsi="Times New Roman" w:cs="Times New Roman"/>
                <w:b/>
              </w:rPr>
              <w:t>верную</w:t>
            </w:r>
            <w:r w:rsidRPr="003A41B1">
              <w:rPr>
                <w:rFonts w:ascii="Times New Roman" w:hAnsi="Times New Roman" w:cs="Times New Roman"/>
              </w:rPr>
              <w:t xml:space="preserve"> информацию и обязательно </w:t>
            </w:r>
            <w:r w:rsidRPr="003A41B1">
              <w:rPr>
                <w:rFonts w:ascii="Times New Roman" w:hAnsi="Times New Roman" w:cs="Times New Roman"/>
                <w:b/>
              </w:rPr>
              <w:t>прописываем её</w:t>
            </w:r>
            <w:r w:rsidRPr="003A41B1">
              <w:rPr>
                <w:rFonts w:ascii="Times New Roman" w:hAnsi="Times New Roman" w:cs="Times New Roman"/>
              </w:rPr>
              <w:t xml:space="preserve"> в своём ответе.</w:t>
            </w:r>
          </w:p>
          <w:p w:rsidR="00847ACD" w:rsidRPr="003A41B1" w:rsidRDefault="009D271C" w:rsidP="009D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задание нужно выполнить </w:t>
            </w:r>
            <w:r w:rsidRPr="009D271C">
              <w:rPr>
                <w:rFonts w:ascii="Times New Roman" w:hAnsi="Times New Roman" w:cs="Times New Roman"/>
                <w:u w:val="single"/>
              </w:rPr>
              <w:t xml:space="preserve">письменно </w:t>
            </w:r>
            <w:r>
              <w:rPr>
                <w:rFonts w:ascii="Times New Roman" w:hAnsi="Times New Roman" w:cs="Times New Roman"/>
              </w:rPr>
              <w:t>в тетради.</w:t>
            </w:r>
          </w:p>
        </w:tc>
        <w:tc>
          <w:tcPr>
            <w:tcW w:w="5387" w:type="dxa"/>
          </w:tcPr>
          <w:p w:rsidR="00847ACD" w:rsidRPr="003A41B1" w:rsidRDefault="00847ACD" w:rsidP="00A701E5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ACD" w:rsidRPr="003A41B1" w:rsidTr="00847ACD">
        <w:trPr>
          <w:trHeight w:val="291"/>
        </w:trPr>
        <w:tc>
          <w:tcPr>
            <w:tcW w:w="1110" w:type="dxa"/>
          </w:tcPr>
          <w:p w:rsidR="00847ACD" w:rsidRPr="003A41B1" w:rsidRDefault="00847ACD" w:rsidP="001A02EA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862" w:type="dxa"/>
          </w:tcPr>
          <w:p w:rsidR="00847ACD" w:rsidRPr="003A41B1" w:rsidRDefault="008A4C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4C3C">
              <w:rPr>
                <w:rFonts w:ascii="Times New Roman" w:eastAsia="Times New Roman" w:hAnsi="Times New Roman"/>
                <w:szCs w:val="24"/>
                <w:lang w:eastAsia="ru-RU"/>
              </w:rPr>
              <w:t>Известные достопримечательности Великобритании, США, России, Австралии, Новой Зеландии и Канады</w:t>
            </w:r>
          </w:p>
        </w:tc>
        <w:tc>
          <w:tcPr>
            <w:tcW w:w="3367" w:type="dxa"/>
          </w:tcPr>
          <w:p w:rsidR="003A41B1" w:rsidRPr="003A41B1" w:rsidRDefault="003A41B1" w:rsidP="003A41B1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</w:rPr>
              <w:t xml:space="preserve">Учебник 5 класс </w:t>
            </w:r>
          </w:p>
          <w:p w:rsidR="00847ACD" w:rsidRPr="003A41B1" w:rsidRDefault="003A41B1" w:rsidP="003A41B1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</w:rPr>
              <w:t xml:space="preserve">С.Г. </w:t>
            </w:r>
            <w:proofErr w:type="gramStart"/>
            <w:r w:rsidRPr="003A41B1">
              <w:rPr>
                <w:rFonts w:ascii="Times New Roman" w:hAnsi="Times New Roman" w:cs="Times New Roman"/>
              </w:rPr>
              <w:t>Тер-Минасова</w:t>
            </w:r>
            <w:proofErr w:type="gramEnd"/>
            <w:r w:rsidRPr="003A41B1">
              <w:rPr>
                <w:rFonts w:ascii="Times New Roman" w:hAnsi="Times New Roman" w:cs="Times New Roman"/>
              </w:rPr>
              <w:t>, Л.М. Узунова</w:t>
            </w:r>
          </w:p>
        </w:tc>
        <w:tc>
          <w:tcPr>
            <w:tcW w:w="4277" w:type="dxa"/>
          </w:tcPr>
          <w:p w:rsidR="00387226" w:rsidRDefault="00387226" w:rsidP="0038722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Стр. 88-89, упр. 5(а) – </w:t>
            </w:r>
            <w:r w:rsidRPr="00387226">
              <w:rPr>
                <w:rFonts w:ascii="Times New Roman" w:hAnsi="Times New Roman" w:cs="Times New Roman"/>
              </w:rPr>
              <w:t>прочитат</w:t>
            </w:r>
            <w:r w:rsidR="009D271C">
              <w:rPr>
                <w:rFonts w:ascii="Times New Roman" w:hAnsi="Times New Roman" w:cs="Times New Roman"/>
              </w:rPr>
              <w:t>ь, устно перевести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D271C" w:rsidRDefault="009D271C" w:rsidP="0038722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9D271C" w:rsidRDefault="00387226" w:rsidP="009D27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Стр. 88, упр.4 </w:t>
            </w:r>
            <w:r w:rsidRPr="009D271C">
              <w:rPr>
                <w:rFonts w:ascii="Times New Roman" w:hAnsi="Times New Roman" w:cs="Times New Roman"/>
              </w:rPr>
              <w:t xml:space="preserve">– </w:t>
            </w:r>
            <w:r w:rsidR="009D271C" w:rsidRPr="009D271C">
              <w:rPr>
                <w:rFonts w:ascii="Times New Roman" w:hAnsi="Times New Roman" w:cs="Times New Roman"/>
              </w:rPr>
              <w:t>нужно соотнести заголовки (</w:t>
            </w:r>
            <w:r w:rsidR="009D271C" w:rsidRPr="009D271C">
              <w:rPr>
                <w:rFonts w:ascii="Times New Roman" w:hAnsi="Times New Roman" w:cs="Times New Roman"/>
                <w:lang w:val="en-US"/>
              </w:rPr>
              <w:t>A</w:t>
            </w:r>
            <w:r w:rsidR="009D271C" w:rsidRPr="009D271C">
              <w:rPr>
                <w:rFonts w:ascii="Times New Roman" w:hAnsi="Times New Roman" w:cs="Times New Roman"/>
              </w:rPr>
              <w:t xml:space="preserve">, </w:t>
            </w:r>
            <w:r w:rsidR="009D271C" w:rsidRPr="009D271C">
              <w:rPr>
                <w:rFonts w:ascii="Times New Roman" w:hAnsi="Times New Roman" w:cs="Times New Roman"/>
                <w:lang w:val="en-US"/>
              </w:rPr>
              <w:t>B</w:t>
            </w:r>
            <w:r w:rsidR="009D271C" w:rsidRPr="009D271C">
              <w:rPr>
                <w:rFonts w:ascii="Times New Roman" w:hAnsi="Times New Roman" w:cs="Times New Roman"/>
              </w:rPr>
              <w:t>,</w:t>
            </w:r>
            <w:r w:rsidR="009D271C" w:rsidRPr="009D271C">
              <w:rPr>
                <w:rFonts w:ascii="Times New Roman" w:hAnsi="Times New Roman" w:cs="Times New Roman"/>
                <w:lang w:val="en-US"/>
              </w:rPr>
              <w:t>C</w:t>
            </w:r>
            <w:r w:rsidR="009D271C" w:rsidRPr="009D271C">
              <w:rPr>
                <w:rFonts w:ascii="Times New Roman" w:hAnsi="Times New Roman" w:cs="Times New Roman"/>
              </w:rPr>
              <w:t xml:space="preserve">, </w:t>
            </w:r>
            <w:r w:rsidR="009D271C" w:rsidRPr="009D271C">
              <w:rPr>
                <w:rFonts w:ascii="Times New Roman" w:hAnsi="Times New Roman" w:cs="Times New Roman"/>
                <w:lang w:val="en-US"/>
              </w:rPr>
              <w:t>D</w:t>
            </w:r>
            <w:r w:rsidR="009D271C" w:rsidRPr="009D271C">
              <w:rPr>
                <w:rFonts w:ascii="Times New Roman" w:hAnsi="Times New Roman" w:cs="Times New Roman"/>
              </w:rPr>
              <w:t xml:space="preserve">) с </w:t>
            </w:r>
            <w:r w:rsidR="009D271C">
              <w:rPr>
                <w:rFonts w:ascii="Times New Roman" w:hAnsi="Times New Roman" w:cs="Times New Roman"/>
              </w:rPr>
              <w:t xml:space="preserve">подходящей частью истории (1, 2, 3, 4). </w:t>
            </w:r>
          </w:p>
          <w:p w:rsidR="00847ACD" w:rsidRPr="009D271C" w:rsidRDefault="009D271C" w:rsidP="009D27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Это задание нужно выполнить </w:t>
            </w:r>
            <w:r w:rsidRPr="009D271C">
              <w:rPr>
                <w:rFonts w:ascii="Times New Roman" w:hAnsi="Times New Roman" w:cs="Times New Roman"/>
                <w:u w:val="single"/>
              </w:rPr>
              <w:t xml:space="preserve">письменно </w:t>
            </w:r>
            <w:r>
              <w:rPr>
                <w:rFonts w:ascii="Times New Roman" w:hAnsi="Times New Roman" w:cs="Times New Roman"/>
              </w:rPr>
              <w:t xml:space="preserve">в тетради. </w:t>
            </w:r>
          </w:p>
        </w:tc>
        <w:tc>
          <w:tcPr>
            <w:tcW w:w="5387" w:type="dxa"/>
          </w:tcPr>
          <w:p w:rsidR="00947BCE" w:rsidRPr="003A41B1" w:rsidRDefault="006D31FC" w:rsidP="00947BCE">
            <w:pPr>
              <w:rPr>
                <w:rFonts w:ascii="Times New Roman" w:hAnsi="Times New Roman" w:cs="Times New Roman"/>
              </w:rPr>
            </w:pPr>
            <w:hyperlink r:id="rId5" w:history="1">
              <w:r w:rsidR="00947BCE" w:rsidRPr="003A41B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egorovarina94@yandex.ru</w:t>
              </w:r>
            </w:hyperlink>
          </w:p>
          <w:p w:rsidR="00947BCE" w:rsidRPr="003A41B1" w:rsidRDefault="00947BCE" w:rsidP="00947BCE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</w:rPr>
              <w:t xml:space="preserve">Прислать на почту ответы </w:t>
            </w:r>
            <w:r w:rsidRPr="003A41B1">
              <w:rPr>
                <w:rFonts w:ascii="Times New Roman" w:hAnsi="Times New Roman" w:cs="Times New Roman"/>
                <w:b/>
                <w:highlight w:val="yellow"/>
              </w:rPr>
              <w:t>за все три задания (одним письмом)</w:t>
            </w:r>
            <w:r w:rsidRPr="003A41B1">
              <w:rPr>
                <w:rFonts w:ascii="Times New Roman" w:hAnsi="Times New Roman" w:cs="Times New Roman"/>
                <w:highlight w:val="yellow"/>
              </w:rPr>
              <w:t>.</w:t>
            </w:r>
            <w:r w:rsidRPr="003A41B1">
              <w:rPr>
                <w:rFonts w:ascii="Times New Roman" w:hAnsi="Times New Roman" w:cs="Times New Roman"/>
              </w:rPr>
              <w:t xml:space="preserve"> </w:t>
            </w:r>
          </w:p>
          <w:p w:rsidR="00947BCE" w:rsidRPr="003A41B1" w:rsidRDefault="00947BCE" w:rsidP="00947BCE">
            <w:pPr>
              <w:rPr>
                <w:rFonts w:ascii="Times New Roman" w:hAnsi="Times New Roman" w:cs="Times New Roman"/>
              </w:rPr>
            </w:pPr>
          </w:p>
          <w:p w:rsidR="00947BCE" w:rsidRPr="003A41B1" w:rsidRDefault="00947BCE" w:rsidP="00947BCE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</w:rPr>
              <w:t xml:space="preserve">Срок сдачи до 08.05.2020 </w:t>
            </w:r>
          </w:p>
          <w:p w:rsidR="00947BCE" w:rsidRPr="003A41B1" w:rsidRDefault="00947BCE" w:rsidP="00947BCE">
            <w:pPr>
              <w:rPr>
                <w:rFonts w:ascii="Times New Roman" w:hAnsi="Times New Roman" w:cs="Times New Roman"/>
              </w:rPr>
            </w:pPr>
            <w:r w:rsidRPr="003A41B1">
              <w:rPr>
                <w:rFonts w:ascii="Times New Roman" w:hAnsi="Times New Roman" w:cs="Times New Roman"/>
              </w:rPr>
              <w:t xml:space="preserve">17:00.  </w:t>
            </w:r>
          </w:p>
          <w:p w:rsidR="00847ACD" w:rsidRPr="003A41B1" w:rsidRDefault="00947BCE" w:rsidP="00947BCE">
            <w:r w:rsidRPr="003A41B1">
              <w:rPr>
                <w:rFonts w:ascii="Times New Roman" w:hAnsi="Times New Roman" w:cs="Times New Roman"/>
              </w:rPr>
              <w:t xml:space="preserve">!!!Отправить работу можно раньше!!!!  </w:t>
            </w:r>
          </w:p>
        </w:tc>
      </w:tr>
    </w:tbl>
    <w:p w:rsidR="00724C86" w:rsidRDefault="00724C86" w:rsidP="0050658A">
      <w:pPr>
        <w:rPr>
          <w:rFonts w:ascii="Times New Roman" w:hAnsi="Times New Roman" w:cs="Times New Roman"/>
        </w:rPr>
      </w:pPr>
    </w:p>
    <w:p w:rsidR="00847ACD" w:rsidRPr="00912304" w:rsidRDefault="00847ACD" w:rsidP="0050658A">
      <w:pPr>
        <w:rPr>
          <w:rFonts w:ascii="Times New Roman" w:hAnsi="Times New Roman" w:cs="Times New Roman"/>
        </w:rPr>
      </w:pPr>
    </w:p>
    <w:sectPr w:rsidR="00847ACD" w:rsidRPr="00912304" w:rsidSect="003C0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6467"/>
    <w:multiLevelType w:val="hybridMultilevel"/>
    <w:tmpl w:val="21C03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D00"/>
    <w:multiLevelType w:val="hybridMultilevel"/>
    <w:tmpl w:val="05EA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4F0"/>
    <w:multiLevelType w:val="hybridMultilevel"/>
    <w:tmpl w:val="EAAC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86"/>
    <w:rsid w:val="00044F7E"/>
    <w:rsid w:val="00052965"/>
    <w:rsid w:val="000869A6"/>
    <w:rsid w:val="000A7FB2"/>
    <w:rsid w:val="000C540F"/>
    <w:rsid w:val="000E35AD"/>
    <w:rsid w:val="001348F5"/>
    <w:rsid w:val="00134C31"/>
    <w:rsid w:val="00135F31"/>
    <w:rsid w:val="0014100D"/>
    <w:rsid w:val="00143C68"/>
    <w:rsid w:val="001852A8"/>
    <w:rsid w:val="00194A57"/>
    <w:rsid w:val="001A02EA"/>
    <w:rsid w:val="001E7807"/>
    <w:rsid w:val="001F0138"/>
    <w:rsid w:val="0022766F"/>
    <w:rsid w:val="002320D0"/>
    <w:rsid w:val="00236036"/>
    <w:rsid w:val="002447F3"/>
    <w:rsid w:val="00270C6C"/>
    <w:rsid w:val="002D0576"/>
    <w:rsid w:val="002D275A"/>
    <w:rsid w:val="002F4D41"/>
    <w:rsid w:val="002F736F"/>
    <w:rsid w:val="00310871"/>
    <w:rsid w:val="0034220C"/>
    <w:rsid w:val="00362541"/>
    <w:rsid w:val="003817CE"/>
    <w:rsid w:val="00387226"/>
    <w:rsid w:val="003A41B1"/>
    <w:rsid w:val="003C0EF7"/>
    <w:rsid w:val="003D7D5D"/>
    <w:rsid w:val="003E58CF"/>
    <w:rsid w:val="003F4E55"/>
    <w:rsid w:val="003F693B"/>
    <w:rsid w:val="004231AC"/>
    <w:rsid w:val="0044039F"/>
    <w:rsid w:val="00450EA3"/>
    <w:rsid w:val="00482715"/>
    <w:rsid w:val="004B4D7F"/>
    <w:rsid w:val="00505E30"/>
    <w:rsid w:val="0050658A"/>
    <w:rsid w:val="00534D22"/>
    <w:rsid w:val="00582D93"/>
    <w:rsid w:val="005E3885"/>
    <w:rsid w:val="0060163C"/>
    <w:rsid w:val="006120A4"/>
    <w:rsid w:val="00614B67"/>
    <w:rsid w:val="0063357E"/>
    <w:rsid w:val="00650D8A"/>
    <w:rsid w:val="00660902"/>
    <w:rsid w:val="00670434"/>
    <w:rsid w:val="00674F0F"/>
    <w:rsid w:val="00685C47"/>
    <w:rsid w:val="0069011E"/>
    <w:rsid w:val="006A2019"/>
    <w:rsid w:val="006A730E"/>
    <w:rsid w:val="006D31FC"/>
    <w:rsid w:val="00724C86"/>
    <w:rsid w:val="00745655"/>
    <w:rsid w:val="007653CB"/>
    <w:rsid w:val="007C05AC"/>
    <w:rsid w:val="007F7539"/>
    <w:rsid w:val="008110E4"/>
    <w:rsid w:val="00847ACD"/>
    <w:rsid w:val="00855731"/>
    <w:rsid w:val="00896FF3"/>
    <w:rsid w:val="008A4C3C"/>
    <w:rsid w:val="008D0ED7"/>
    <w:rsid w:val="008D6492"/>
    <w:rsid w:val="008F67D7"/>
    <w:rsid w:val="00912304"/>
    <w:rsid w:val="009177A9"/>
    <w:rsid w:val="00935314"/>
    <w:rsid w:val="00947BCE"/>
    <w:rsid w:val="0097443F"/>
    <w:rsid w:val="0097710C"/>
    <w:rsid w:val="00991A4A"/>
    <w:rsid w:val="009A365A"/>
    <w:rsid w:val="009A583F"/>
    <w:rsid w:val="009C58B6"/>
    <w:rsid w:val="009D271C"/>
    <w:rsid w:val="009D4793"/>
    <w:rsid w:val="009F299C"/>
    <w:rsid w:val="00A6279C"/>
    <w:rsid w:val="00A701E5"/>
    <w:rsid w:val="00A72790"/>
    <w:rsid w:val="00A733E7"/>
    <w:rsid w:val="00AC33D4"/>
    <w:rsid w:val="00B14C00"/>
    <w:rsid w:val="00B15BFE"/>
    <w:rsid w:val="00B27EC8"/>
    <w:rsid w:val="00B35B46"/>
    <w:rsid w:val="00B37A2F"/>
    <w:rsid w:val="00B413DB"/>
    <w:rsid w:val="00B43145"/>
    <w:rsid w:val="00BF7078"/>
    <w:rsid w:val="00C057D6"/>
    <w:rsid w:val="00C27FE6"/>
    <w:rsid w:val="00C6274A"/>
    <w:rsid w:val="00C63F17"/>
    <w:rsid w:val="00C848B6"/>
    <w:rsid w:val="00C84D3A"/>
    <w:rsid w:val="00C93FD2"/>
    <w:rsid w:val="00CF54A2"/>
    <w:rsid w:val="00D0102E"/>
    <w:rsid w:val="00D045BD"/>
    <w:rsid w:val="00D14975"/>
    <w:rsid w:val="00D525CB"/>
    <w:rsid w:val="00D52E3D"/>
    <w:rsid w:val="00D55809"/>
    <w:rsid w:val="00DB4F2E"/>
    <w:rsid w:val="00DC4118"/>
    <w:rsid w:val="00DD4580"/>
    <w:rsid w:val="00DF0165"/>
    <w:rsid w:val="00E14DEA"/>
    <w:rsid w:val="00E615D8"/>
    <w:rsid w:val="00E74816"/>
    <w:rsid w:val="00EF2832"/>
    <w:rsid w:val="00F13138"/>
    <w:rsid w:val="00F16916"/>
    <w:rsid w:val="00F744E0"/>
    <w:rsid w:val="00F76CB5"/>
    <w:rsid w:val="00FB146A"/>
    <w:rsid w:val="00FE5725"/>
    <w:rsid w:val="00FF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No Spacing"/>
    <w:uiPriority w:val="1"/>
    <w:qFormat/>
    <w:rsid w:val="00BF70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orovarina9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102</cp:revision>
  <dcterms:created xsi:type="dcterms:W3CDTF">2020-03-31T09:23:00Z</dcterms:created>
  <dcterms:modified xsi:type="dcterms:W3CDTF">2020-04-30T03:55:00Z</dcterms:modified>
</cp:coreProperties>
</file>