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A0" w:rsidRPr="00A562A2" w:rsidRDefault="00030FA0" w:rsidP="00CD3F6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A5478">
        <w:rPr>
          <w:rFonts w:ascii="Times New Roman" w:hAnsi="Times New Roman"/>
          <w:b/>
        </w:rPr>
        <w:t>Расписание дистанционного обучения по русскому языку</w:t>
      </w:r>
      <w:r w:rsidR="00F84354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8A5478">
        <w:rPr>
          <w:rFonts w:ascii="Times New Roman" w:hAnsi="Times New Roman"/>
          <w:b/>
        </w:rPr>
        <w:t xml:space="preserve">в </w:t>
      </w:r>
      <w:r w:rsidRPr="00A562A2">
        <w:rPr>
          <w:rFonts w:ascii="Times New Roman" w:hAnsi="Times New Roman"/>
          <w:b/>
        </w:rPr>
        <w:t>9 А.Б.Г.Д классе</w:t>
      </w:r>
    </w:p>
    <w:p w:rsidR="00030FA0" w:rsidRPr="00A562A2" w:rsidRDefault="00030FA0" w:rsidP="00870566">
      <w:pPr>
        <w:spacing w:after="0" w:line="240" w:lineRule="auto"/>
        <w:rPr>
          <w:rFonts w:ascii="Times New Roman" w:hAnsi="Times New Roman"/>
        </w:rPr>
      </w:pPr>
    </w:p>
    <w:p w:rsidR="00030FA0" w:rsidRPr="00A562A2" w:rsidRDefault="00030FA0" w:rsidP="00870566">
      <w:pPr>
        <w:spacing w:after="0" w:line="240" w:lineRule="auto"/>
        <w:rPr>
          <w:rFonts w:ascii="Times New Roman" w:hAnsi="Times New Roman"/>
        </w:rPr>
      </w:pPr>
      <w:r w:rsidRPr="00A562A2">
        <w:rPr>
          <w:rFonts w:ascii="Times New Roman" w:hAnsi="Times New Roman"/>
        </w:rPr>
        <w:t>Учебная неделя (дата):  04-08.05.20.</w:t>
      </w:r>
    </w:p>
    <w:p w:rsidR="00030FA0" w:rsidRPr="00A562A2" w:rsidRDefault="00030FA0" w:rsidP="00CD3F6B">
      <w:pPr>
        <w:spacing w:after="0" w:line="240" w:lineRule="auto"/>
        <w:rPr>
          <w:rFonts w:ascii="Times New Roman" w:hAnsi="Times New Roman"/>
        </w:rPr>
      </w:pPr>
      <w:r w:rsidRPr="00A562A2">
        <w:rPr>
          <w:rFonts w:ascii="Times New Roman" w:hAnsi="Times New Roman"/>
        </w:rPr>
        <w:t>Предмет:                         русский язык (4 часа в неделю)</w:t>
      </w:r>
    </w:p>
    <w:p w:rsidR="00030FA0" w:rsidRPr="00A562A2" w:rsidRDefault="00030FA0" w:rsidP="00D67F0F">
      <w:pPr>
        <w:spacing w:after="0" w:line="240" w:lineRule="auto"/>
        <w:rPr>
          <w:rFonts w:ascii="Times New Roman" w:hAnsi="Times New Roman"/>
        </w:rPr>
      </w:pPr>
      <w:r w:rsidRPr="00A562A2">
        <w:rPr>
          <w:rFonts w:ascii="Times New Roman" w:hAnsi="Times New Roman"/>
        </w:rPr>
        <w:t>Учитель:                         Панченко И.В.</w:t>
      </w:r>
    </w:p>
    <w:p w:rsidR="00030FA0" w:rsidRPr="00A562A2" w:rsidRDefault="00030FA0" w:rsidP="00CD3F6B">
      <w:pPr>
        <w:spacing w:after="0" w:line="240" w:lineRule="auto"/>
        <w:rPr>
          <w:rFonts w:ascii="Times New Roman" w:hAnsi="Times New Roman"/>
        </w:rPr>
      </w:pPr>
      <w:r w:rsidRPr="00A562A2">
        <w:rPr>
          <w:rFonts w:ascii="Times New Roman" w:hAnsi="Times New Roman"/>
        </w:rPr>
        <w:t xml:space="preserve">Учебник:                        Русский язык. 9 класс/ Тростенцова Л.А. и др. – М. Просвещение.2011 </w:t>
      </w:r>
    </w:p>
    <w:p w:rsidR="00030FA0" w:rsidRPr="00A562A2" w:rsidRDefault="00030FA0" w:rsidP="00870566">
      <w:pPr>
        <w:spacing w:after="0" w:line="240" w:lineRule="auto"/>
        <w:rPr>
          <w:rFonts w:ascii="Times New Roman" w:hAnsi="Times New Roman"/>
        </w:rPr>
      </w:pPr>
      <w:r w:rsidRPr="00A562A2">
        <w:rPr>
          <w:rFonts w:ascii="Times New Roman" w:hAnsi="Times New Roman"/>
        </w:rPr>
        <w:t>Классы:                          9 А.Б.Г.Д</w:t>
      </w:r>
    </w:p>
    <w:p w:rsidR="00030FA0" w:rsidRPr="008A5478" w:rsidRDefault="00030FA0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030FA0" w:rsidRPr="008A5478" w:rsidRDefault="00030FA0" w:rsidP="00D67F0F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8A5478">
        <w:rPr>
          <w:rFonts w:ascii="Times New Roman" w:hAnsi="Times New Roman"/>
          <w:bCs/>
          <w:i/>
        </w:rPr>
        <w:t>Здравствуйте ребята, приветствует Вас учитель русского языка и литературы, Инна Владиленовна.</w:t>
      </w:r>
    </w:p>
    <w:p w:rsidR="00030FA0" w:rsidRPr="008A5478" w:rsidRDefault="00030FA0" w:rsidP="00DD0F7E">
      <w:pPr>
        <w:spacing w:after="0" w:line="240" w:lineRule="auto"/>
        <w:jc w:val="both"/>
        <w:rPr>
          <w:rFonts w:ascii="Times New Roman" w:hAnsi="Times New Roman"/>
          <w:i/>
        </w:rPr>
      </w:pPr>
      <w:r w:rsidRPr="008A5478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8A5478">
        <w:rPr>
          <w:rFonts w:ascii="Times New Roman" w:hAnsi="Times New Roman"/>
          <w:b/>
          <w:i/>
        </w:rPr>
        <w:t>в среду с 12.00-12.30</w:t>
      </w:r>
      <w:r w:rsidRPr="008A5478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8A5478">
        <w:rPr>
          <w:rFonts w:ascii="Times New Roman" w:hAnsi="Times New Roman"/>
          <w:i/>
          <w:lang w:val="en-US"/>
        </w:rPr>
        <w:t>WhatsApp</w:t>
      </w:r>
      <w:r w:rsidRPr="008A5478">
        <w:rPr>
          <w:rFonts w:ascii="Times New Roman" w:hAnsi="Times New Roman"/>
          <w:i/>
        </w:rPr>
        <w:t>).</w:t>
      </w:r>
    </w:p>
    <w:p w:rsidR="00030FA0" w:rsidRPr="008A5478" w:rsidRDefault="00030FA0" w:rsidP="00AF4B59">
      <w:pPr>
        <w:spacing w:after="0" w:line="240" w:lineRule="auto"/>
        <w:ind w:firstLine="851"/>
        <w:rPr>
          <w:rFonts w:ascii="Times New Roman" w:hAnsi="Times New Roman"/>
          <w:highlight w:val="yellow"/>
        </w:rPr>
      </w:pPr>
    </w:p>
    <w:tbl>
      <w:tblPr>
        <w:tblpPr w:leftFromText="180" w:rightFromText="180" w:vertAnchor="text" w:tblpX="-180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64"/>
        <w:gridCol w:w="3600"/>
        <w:gridCol w:w="2340"/>
        <w:gridCol w:w="3333"/>
        <w:gridCol w:w="2835"/>
      </w:tblGrid>
      <w:tr w:rsidR="00030FA0" w:rsidRPr="008A5478" w:rsidTr="00A562A2">
        <w:trPr>
          <w:trHeight w:val="1239"/>
        </w:trPr>
        <w:tc>
          <w:tcPr>
            <w:tcW w:w="704" w:type="dxa"/>
          </w:tcPr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№ учебного занятия</w:t>
            </w:r>
          </w:p>
        </w:tc>
        <w:tc>
          <w:tcPr>
            <w:tcW w:w="2464" w:type="dxa"/>
          </w:tcPr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Тема учебного занятия</w:t>
            </w:r>
          </w:p>
        </w:tc>
        <w:tc>
          <w:tcPr>
            <w:tcW w:w="3600" w:type="dxa"/>
          </w:tcPr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 xml:space="preserve">Содержание учебного занятия </w:t>
            </w:r>
          </w:p>
          <w:p w:rsidR="00A562A2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8A547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</w:t>
            </w:r>
          </w:p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8A5478">
              <w:rPr>
                <w:rFonts w:ascii="Times New Roman" w:hAnsi="Times New Roman"/>
                <w:i/>
                <w:lang w:eastAsia="zh-CN"/>
              </w:rPr>
              <w:t xml:space="preserve">№ задания; </w:t>
            </w:r>
          </w:p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8A5478">
              <w:rPr>
                <w:rFonts w:ascii="Times New Roman" w:hAnsi="Times New Roman"/>
                <w:i/>
                <w:lang w:eastAsia="zh-CN"/>
              </w:rPr>
              <w:t xml:space="preserve">таблицы, эталоны, схемы;  комментарии учителя. </w:t>
            </w:r>
          </w:p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40" w:type="dxa"/>
          </w:tcPr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Дата учебного занятия.</w:t>
            </w:r>
          </w:p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333" w:type="dxa"/>
          </w:tcPr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 xml:space="preserve">Задания </w:t>
            </w:r>
          </w:p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8A547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8A5478">
              <w:rPr>
                <w:rFonts w:ascii="Times New Roman" w:hAnsi="Times New Roman"/>
                <w:i/>
                <w:lang w:eastAsia="zh-CN"/>
              </w:rPr>
              <w:t>ссылка ресурса; комментарии.</w:t>
            </w:r>
          </w:p>
        </w:tc>
        <w:tc>
          <w:tcPr>
            <w:tcW w:w="2835" w:type="dxa"/>
          </w:tcPr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Сроки выполнения заданий.</w:t>
            </w:r>
          </w:p>
        </w:tc>
      </w:tr>
      <w:tr w:rsidR="00030FA0" w:rsidRPr="008A5478" w:rsidTr="00A562A2">
        <w:trPr>
          <w:trHeight w:val="342"/>
        </w:trPr>
        <w:tc>
          <w:tcPr>
            <w:tcW w:w="15276" w:type="dxa"/>
            <w:gridSpan w:val="6"/>
          </w:tcPr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A5478">
              <w:rPr>
                <w:rFonts w:ascii="Times New Roman" w:hAnsi="Times New Roman"/>
                <w:b/>
                <w:lang w:eastAsia="zh-CN"/>
              </w:rPr>
              <w:t>Класс 9А,Б, Г, Д</w:t>
            </w:r>
          </w:p>
        </w:tc>
      </w:tr>
      <w:tr w:rsidR="00030FA0" w:rsidRPr="008A5478" w:rsidTr="00A562A2">
        <w:trPr>
          <w:trHeight w:val="1239"/>
        </w:trPr>
        <w:tc>
          <w:tcPr>
            <w:tcW w:w="704" w:type="dxa"/>
          </w:tcPr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464" w:type="dxa"/>
          </w:tcPr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A5478">
              <w:rPr>
                <w:rFonts w:ascii="Times New Roman" w:hAnsi="Times New Roman"/>
              </w:rPr>
              <w:t>Орфография. Орфографический анализ.</w:t>
            </w:r>
          </w:p>
        </w:tc>
        <w:tc>
          <w:tcPr>
            <w:tcW w:w="3600" w:type="dxa"/>
          </w:tcPr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A5478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Учебник</w:t>
            </w:r>
            <w:r w:rsidRPr="008A5478">
              <w:rPr>
                <w:rFonts w:ascii="Times New Roman" w:hAnsi="Times New Roman"/>
              </w:rPr>
              <w:t>: Русский язык. 9 класс/ Тростенцова Л.А. и др. – М. Просвещение.2011, п.47, упр.262, 263 письменно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9б 04.05  8:00-8:40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9г 04.05  10:50-11:30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9д 04.05 11:40-12:20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3333" w:type="dxa"/>
          </w:tcPr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Прочитать теорию п.46 по учебнику, выполнить письменно упр.262, 263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2835" w:type="dxa"/>
          </w:tcPr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Сдача работ в день урока до 14:00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Сканы (фото) выполненных заданий прислать на почту учителя</w:t>
            </w:r>
          </w:p>
          <w:p w:rsidR="00030FA0" w:rsidRPr="008A5478" w:rsidRDefault="00F84354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030FA0" w:rsidRPr="008A5478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inna.panchenko@</w:t>
              </w:r>
              <w:r w:rsidR="00030FA0" w:rsidRPr="008A5478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030FA0" w:rsidRPr="008A5478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030FA0" w:rsidRPr="008A5478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 w:rsidRPr="008A54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89138724086</w:t>
            </w:r>
          </w:p>
        </w:tc>
      </w:tr>
      <w:tr w:rsidR="00030FA0" w:rsidRPr="008A5478" w:rsidTr="00A562A2">
        <w:trPr>
          <w:trHeight w:val="1239"/>
        </w:trPr>
        <w:tc>
          <w:tcPr>
            <w:tcW w:w="704" w:type="dxa"/>
          </w:tcPr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464" w:type="dxa"/>
          </w:tcPr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8A5478">
              <w:rPr>
                <w:rFonts w:ascii="Times New Roman" w:hAnsi="Times New Roman"/>
              </w:rPr>
              <w:t>Орфография. Орфографический анализ</w:t>
            </w:r>
            <w:r w:rsidRPr="008A5478">
              <w:rPr>
                <w:rFonts w:ascii="Times New Roman" w:hAnsi="Times New Roman"/>
                <w:lang w:val="en-US"/>
              </w:rPr>
              <w:t>(2)</w:t>
            </w:r>
          </w:p>
        </w:tc>
        <w:tc>
          <w:tcPr>
            <w:tcW w:w="3600" w:type="dxa"/>
          </w:tcPr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A5478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7" w:history="1">
              <w:r w:rsidRPr="008A547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8A5478">
              <w:rPr>
                <w:rFonts w:ascii="Times New Roman" w:hAnsi="Times New Roman"/>
                <w:lang w:eastAsia="zh-CN"/>
              </w:rPr>
              <w:t xml:space="preserve">  </w:t>
            </w:r>
            <w:r w:rsidRPr="008A5478">
              <w:rPr>
                <w:rFonts w:ascii="Times New Roman" w:hAnsi="Times New Roman"/>
                <w:lang w:eastAsia="zh-CN"/>
              </w:rPr>
              <w:lastRenderedPageBreak/>
              <w:t>электронная тетрадь и тест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Базовый уровень:  Учебник</w:t>
            </w:r>
            <w:r w:rsidRPr="008A5478">
              <w:rPr>
                <w:rFonts w:ascii="Times New Roman" w:hAnsi="Times New Roman"/>
              </w:rPr>
              <w:t>: Русский язык. 9 класс/ Тростенцова Л.А. и др. – М. Просвещение.2011, п., упр. письменно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lastRenderedPageBreak/>
              <w:t>9а 06.05 10:50-11:20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9б 06.05 8:00-8:40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9г  08.05 11:40-12:20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9д 06.05 11:40-12:20</w:t>
            </w:r>
          </w:p>
        </w:tc>
        <w:tc>
          <w:tcPr>
            <w:tcW w:w="3333" w:type="dxa"/>
          </w:tcPr>
          <w:p w:rsidR="00030FA0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  <w:lang w:eastAsia="zh-CN"/>
              </w:rPr>
              <w:t xml:space="preserve">В личном кабинете на сайте </w:t>
            </w:r>
            <w:hyperlink r:id="rId8" w:history="1">
              <w:r w:rsidRPr="008A547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8A5478">
              <w:rPr>
                <w:rFonts w:ascii="Times New Roman" w:hAnsi="Times New Roman"/>
              </w:rPr>
              <w:t xml:space="preserve"> Выполнить задания в электронной тетради по уроку 40</w:t>
            </w:r>
            <w:r w:rsidRPr="008A5478">
              <w:rPr>
                <w:rFonts w:ascii="Times New Roman" w:hAnsi="Times New Roman"/>
                <w:lang w:eastAsia="zh-CN"/>
              </w:rPr>
              <w:t xml:space="preserve"> «Повторение изученного в 5-9 классах. </w:t>
            </w:r>
            <w:r w:rsidRPr="008A5478">
              <w:rPr>
                <w:rFonts w:ascii="Times New Roman" w:hAnsi="Times New Roman"/>
                <w:lang w:eastAsia="zh-CN"/>
              </w:rPr>
              <w:lastRenderedPageBreak/>
              <w:t xml:space="preserve">Морфология и орфография» </w:t>
            </w:r>
            <w:r w:rsidRPr="008A5478">
              <w:rPr>
                <w:rFonts w:ascii="Times New Roman" w:hAnsi="Times New Roman"/>
              </w:rPr>
              <w:t xml:space="preserve">   Там же выполнить тест 1 «Основные правила русской орфографии»</w:t>
            </w:r>
            <w:r>
              <w:rPr>
                <w:rFonts w:ascii="Times New Roman" w:hAnsi="Times New Roman"/>
              </w:rPr>
              <w:t>.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  <w:spacing w:val="6"/>
              </w:rPr>
              <w:t>Просмотр ВСЕХ материалов КАЖДЫМ учеником регистрируется автоматически!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</w:rPr>
              <w:t>ИЛИ на тройку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Базовый уровень:  прочитать теорию п.46 по учебнику, выполнить письменно упр.252, 254</w:t>
            </w:r>
          </w:p>
        </w:tc>
        <w:tc>
          <w:tcPr>
            <w:tcW w:w="2835" w:type="dxa"/>
          </w:tcPr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lastRenderedPageBreak/>
              <w:t>Сдача работ в день урока до 14:00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 xml:space="preserve">Сканы (фото) выполненных заданий прислать на почту </w:t>
            </w:r>
            <w:r w:rsidRPr="008A5478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  <w:p w:rsidR="00030FA0" w:rsidRPr="008A5478" w:rsidRDefault="00F84354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030FA0" w:rsidRPr="008A5478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inna.panchenko@</w:t>
              </w:r>
              <w:r w:rsidR="00030FA0" w:rsidRPr="008A5478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030FA0" w:rsidRPr="008A5478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030FA0" w:rsidRPr="008A5478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 w:rsidRPr="008A54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89138724086</w:t>
            </w:r>
          </w:p>
        </w:tc>
      </w:tr>
      <w:tr w:rsidR="00030FA0" w:rsidRPr="008A5478" w:rsidTr="00A562A2">
        <w:trPr>
          <w:trHeight w:val="1239"/>
        </w:trPr>
        <w:tc>
          <w:tcPr>
            <w:tcW w:w="704" w:type="dxa"/>
          </w:tcPr>
          <w:p w:rsidR="00030FA0" w:rsidRPr="008A5478" w:rsidRDefault="00030FA0" w:rsidP="00A562A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lastRenderedPageBreak/>
              <w:t>3</w:t>
            </w:r>
          </w:p>
        </w:tc>
        <w:tc>
          <w:tcPr>
            <w:tcW w:w="2464" w:type="dxa"/>
          </w:tcPr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A5478">
              <w:rPr>
                <w:rFonts w:ascii="Times New Roman" w:hAnsi="Times New Roman"/>
                <w:b/>
                <w:bCs/>
              </w:rPr>
              <w:t>Контрольное тестирование по орфографии</w:t>
            </w:r>
          </w:p>
        </w:tc>
        <w:tc>
          <w:tcPr>
            <w:tcW w:w="3600" w:type="dxa"/>
          </w:tcPr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A5478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10" w:history="1">
              <w:r w:rsidRPr="008A547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8A5478">
              <w:rPr>
                <w:rFonts w:ascii="Times New Roman" w:hAnsi="Times New Roman"/>
                <w:lang w:eastAsia="zh-CN"/>
              </w:rPr>
              <w:t xml:space="preserve">  электронная тетрадь и тест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</w:rPr>
              <w:t xml:space="preserve"> Или сайт Веб-Грамотей</w:t>
            </w:r>
          </w:p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9б 08.05 8:00-8:40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9д 08.05 9:50-10:30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3333" w:type="dxa"/>
          </w:tcPr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  <w:lang w:eastAsia="zh-CN"/>
              </w:rPr>
              <w:t xml:space="preserve">В личном кабинете на сайте </w:t>
            </w:r>
            <w:hyperlink r:id="rId11" w:history="1">
              <w:r w:rsidRPr="008A547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8A5478">
              <w:rPr>
                <w:rFonts w:ascii="Times New Roman" w:hAnsi="Times New Roman"/>
                <w:lang w:eastAsia="zh-CN"/>
              </w:rPr>
              <w:t xml:space="preserve"> </w:t>
            </w:r>
            <w:r w:rsidRPr="008A5478">
              <w:rPr>
                <w:rFonts w:ascii="Times New Roman" w:hAnsi="Times New Roman"/>
              </w:rPr>
              <w:t xml:space="preserve"> выполнить тест 2 «Основные правила русской орфографии»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</w:rPr>
              <w:t>ИЛИ</w:t>
            </w:r>
          </w:p>
          <w:p w:rsidR="00030FA0" w:rsidRPr="008A5478" w:rsidRDefault="00030FA0" w:rsidP="00A562A2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На сайте «Веб-Грамотей» тест 4</w:t>
            </w:r>
          </w:p>
        </w:tc>
        <w:tc>
          <w:tcPr>
            <w:tcW w:w="2835" w:type="dxa"/>
          </w:tcPr>
          <w:p w:rsidR="00030FA0" w:rsidRPr="008A5478" w:rsidRDefault="00030FA0" w:rsidP="00A562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</w:tr>
    </w:tbl>
    <w:p w:rsidR="00A562A2" w:rsidRDefault="00A562A2" w:rsidP="00575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FA0" w:rsidRPr="008A5478" w:rsidRDefault="00030FA0" w:rsidP="00575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5478">
        <w:rPr>
          <w:rFonts w:ascii="Times New Roman" w:hAnsi="Times New Roman"/>
          <w:b/>
          <w:sz w:val="24"/>
          <w:szCs w:val="24"/>
        </w:rPr>
        <w:t>Оценка обучающих работ</w:t>
      </w:r>
    </w:p>
    <w:p w:rsidR="00030FA0" w:rsidRPr="008A5478" w:rsidRDefault="00030FA0" w:rsidP="0057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478">
        <w:rPr>
          <w:rFonts w:ascii="Times New Roman" w:hAnsi="Times New Roman"/>
          <w:b/>
          <w:sz w:val="24"/>
          <w:szCs w:val="24"/>
        </w:rPr>
        <w:t>При оценке обучающих работ учитываются:</w:t>
      </w:r>
    </w:p>
    <w:p w:rsidR="00030FA0" w:rsidRPr="008A5478" w:rsidRDefault="00030FA0" w:rsidP="0057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478">
        <w:rPr>
          <w:rFonts w:ascii="Times New Roman" w:hAnsi="Times New Roman"/>
          <w:sz w:val="24"/>
          <w:szCs w:val="24"/>
        </w:rPr>
        <w:t>1) степень самостоятельности учащегося;</w:t>
      </w:r>
    </w:p>
    <w:p w:rsidR="00030FA0" w:rsidRPr="008A5478" w:rsidRDefault="00030FA0" w:rsidP="0057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478">
        <w:rPr>
          <w:rFonts w:ascii="Times New Roman" w:hAnsi="Times New Roman"/>
          <w:sz w:val="24"/>
          <w:szCs w:val="24"/>
        </w:rPr>
        <w:t>2) этап обучения;</w:t>
      </w:r>
    </w:p>
    <w:p w:rsidR="00030FA0" w:rsidRPr="008A5478" w:rsidRDefault="00030FA0" w:rsidP="0057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478">
        <w:rPr>
          <w:rFonts w:ascii="Times New Roman" w:hAnsi="Times New Roman"/>
          <w:sz w:val="24"/>
          <w:szCs w:val="24"/>
        </w:rPr>
        <w:t>3) объем работы;</w:t>
      </w:r>
    </w:p>
    <w:p w:rsidR="00030FA0" w:rsidRPr="008A5478" w:rsidRDefault="00030FA0" w:rsidP="0057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478">
        <w:rPr>
          <w:rFonts w:ascii="Times New Roman" w:hAnsi="Times New Roman"/>
          <w:sz w:val="24"/>
          <w:szCs w:val="24"/>
        </w:rPr>
        <w:t>4) четкость, аккуратность, каллиграфическая правильность письма.</w:t>
      </w:r>
    </w:p>
    <w:p w:rsidR="00030FA0" w:rsidRPr="008A5478" w:rsidRDefault="00030FA0" w:rsidP="00575F12">
      <w:pPr>
        <w:jc w:val="both"/>
        <w:rPr>
          <w:rFonts w:ascii="Times New Roman" w:hAnsi="Times New Roman"/>
          <w:b/>
        </w:rPr>
      </w:pPr>
      <w:r w:rsidRPr="008A5478">
        <w:rPr>
          <w:rFonts w:ascii="Times New Roman" w:hAnsi="Times New Roman"/>
          <w:b/>
        </w:rPr>
        <w:t xml:space="preserve">I. </w:t>
      </w:r>
      <w:r w:rsidRPr="008A5478">
        <w:rPr>
          <w:rFonts w:ascii="Times New Roman" w:hAnsi="Times New Roman"/>
        </w:rPr>
        <w:t>Рекомендуемые нормы оценки</w:t>
      </w:r>
      <w:r w:rsidRPr="008A5478">
        <w:rPr>
          <w:rFonts w:ascii="Times New Roman" w:hAnsi="Times New Roman"/>
          <w:b/>
        </w:rPr>
        <w:t xml:space="preserve"> /</w:t>
      </w:r>
      <w:r w:rsidRPr="008A5478">
        <w:rPr>
          <w:rFonts w:ascii="Times New Roman" w:hAnsi="Times New Roman"/>
        </w:rPr>
        <w:t xml:space="preserve">объем  для </w:t>
      </w:r>
      <w:r w:rsidRPr="008A5478">
        <w:rPr>
          <w:rFonts w:ascii="Times New Roman" w:hAnsi="Times New Roman"/>
          <w:b/>
          <w:lang w:val="en-US"/>
        </w:rPr>
        <w:t>IX</w:t>
      </w:r>
      <w:r w:rsidRPr="008A5478">
        <w:rPr>
          <w:rFonts w:ascii="Times New Roman" w:hAnsi="Times New Roman"/>
          <w:b/>
        </w:rPr>
        <w:t xml:space="preserve"> класса – 150-170 слов/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6394"/>
      </w:tblGrid>
      <w:tr w:rsidR="00030FA0" w:rsidRPr="008A5478" w:rsidTr="004D34A6">
        <w:trPr>
          <w:tblCellSpacing w:w="0" w:type="dxa"/>
        </w:trPr>
        <w:tc>
          <w:tcPr>
            <w:tcW w:w="0" w:type="auto"/>
          </w:tcPr>
          <w:p w:rsidR="00030FA0" w:rsidRPr="008A5478" w:rsidRDefault="00030FA0" w:rsidP="00A562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A5478"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6394" w:type="dxa"/>
          </w:tcPr>
          <w:p w:rsidR="00030FA0" w:rsidRPr="008A5478" w:rsidRDefault="00030FA0" w:rsidP="00A562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A5478">
              <w:rPr>
                <w:rFonts w:ascii="Times New Roman" w:hAnsi="Times New Roman"/>
                <w:b/>
              </w:rPr>
              <w:t xml:space="preserve"> Число ошибок (орфографических и пунктуационных)</w:t>
            </w:r>
          </w:p>
        </w:tc>
      </w:tr>
      <w:tr w:rsidR="00030FA0" w:rsidRPr="008A5478" w:rsidTr="004D34A6">
        <w:trPr>
          <w:tblCellSpacing w:w="0" w:type="dxa"/>
        </w:trPr>
        <w:tc>
          <w:tcPr>
            <w:tcW w:w="0" w:type="auto"/>
          </w:tcPr>
          <w:p w:rsidR="00030FA0" w:rsidRPr="008A5478" w:rsidRDefault="00030FA0" w:rsidP="00A562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A5478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6394" w:type="dxa"/>
          </w:tcPr>
          <w:p w:rsidR="00030FA0" w:rsidRPr="008A5478" w:rsidRDefault="00030FA0" w:rsidP="00A562A2">
            <w:pPr>
              <w:spacing w:after="0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</w:rPr>
              <w:t>0/0, 0/1, 1/0 (негрубая ошибка)</w:t>
            </w:r>
          </w:p>
        </w:tc>
      </w:tr>
      <w:tr w:rsidR="00030FA0" w:rsidRPr="008A5478" w:rsidTr="004D34A6">
        <w:trPr>
          <w:tblCellSpacing w:w="0" w:type="dxa"/>
        </w:trPr>
        <w:tc>
          <w:tcPr>
            <w:tcW w:w="0" w:type="auto"/>
          </w:tcPr>
          <w:p w:rsidR="00030FA0" w:rsidRPr="008A5478" w:rsidRDefault="00030FA0" w:rsidP="00A562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A5478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6394" w:type="dxa"/>
          </w:tcPr>
          <w:p w:rsidR="00030FA0" w:rsidRPr="008A5478" w:rsidRDefault="00030FA0" w:rsidP="00A562A2">
            <w:pPr>
              <w:spacing w:after="0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</w:rPr>
              <w:t>1/2, 2/1, 0/3, 3/0, 3/1 (если ошибки однотипные)</w:t>
            </w:r>
          </w:p>
        </w:tc>
      </w:tr>
      <w:tr w:rsidR="00030FA0" w:rsidRPr="008A5478" w:rsidTr="004D34A6">
        <w:trPr>
          <w:tblCellSpacing w:w="0" w:type="dxa"/>
        </w:trPr>
        <w:tc>
          <w:tcPr>
            <w:tcW w:w="0" w:type="auto"/>
          </w:tcPr>
          <w:p w:rsidR="00030FA0" w:rsidRPr="008A5478" w:rsidRDefault="00030FA0" w:rsidP="00A562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A5478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6394" w:type="dxa"/>
          </w:tcPr>
          <w:p w:rsidR="00030FA0" w:rsidRPr="008A5478" w:rsidRDefault="00030FA0" w:rsidP="00A562A2">
            <w:pPr>
              <w:spacing w:after="0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</w:rPr>
              <w:t>1/3, 3/1, 0/5, 5/0, 6/6 (если есть ошибки однотипные и негрубые)</w:t>
            </w:r>
          </w:p>
        </w:tc>
      </w:tr>
      <w:tr w:rsidR="00030FA0" w:rsidRPr="008A5478" w:rsidTr="004D34A6">
        <w:trPr>
          <w:tblCellSpacing w:w="0" w:type="dxa"/>
        </w:trPr>
        <w:tc>
          <w:tcPr>
            <w:tcW w:w="0" w:type="auto"/>
          </w:tcPr>
          <w:p w:rsidR="00030FA0" w:rsidRPr="008A5478" w:rsidRDefault="00030FA0" w:rsidP="00A562A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A5478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6394" w:type="dxa"/>
          </w:tcPr>
          <w:p w:rsidR="00030FA0" w:rsidRPr="008A5478" w:rsidRDefault="00030FA0" w:rsidP="00A562A2">
            <w:pPr>
              <w:spacing w:after="0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</w:rPr>
              <w:t>Превышение количества допустимых ошибок на «3»</w:t>
            </w:r>
          </w:p>
        </w:tc>
      </w:tr>
    </w:tbl>
    <w:p w:rsidR="00030FA0" w:rsidRPr="008A5478" w:rsidRDefault="00030FA0" w:rsidP="00376A0C">
      <w:pPr>
        <w:spacing w:line="240" w:lineRule="auto"/>
        <w:jc w:val="both"/>
      </w:pPr>
    </w:p>
    <w:sectPr w:rsidR="00030FA0" w:rsidRPr="008A5478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CB"/>
    <w:rsid w:val="000020BF"/>
    <w:rsid w:val="00021F59"/>
    <w:rsid w:val="00030FA0"/>
    <w:rsid w:val="00060CBA"/>
    <w:rsid w:val="00140B0B"/>
    <w:rsid w:val="00143FF8"/>
    <w:rsid w:val="00155A84"/>
    <w:rsid w:val="002450CB"/>
    <w:rsid w:val="00250CA8"/>
    <w:rsid w:val="002514C4"/>
    <w:rsid w:val="002741A6"/>
    <w:rsid w:val="002B67A2"/>
    <w:rsid w:val="002C520B"/>
    <w:rsid w:val="002D59FF"/>
    <w:rsid w:val="00376A0C"/>
    <w:rsid w:val="003E6D59"/>
    <w:rsid w:val="00441F1C"/>
    <w:rsid w:val="00453B6F"/>
    <w:rsid w:val="004C142C"/>
    <w:rsid w:val="004D34A6"/>
    <w:rsid w:val="0050076C"/>
    <w:rsid w:val="00575F12"/>
    <w:rsid w:val="00634A02"/>
    <w:rsid w:val="00660922"/>
    <w:rsid w:val="00744FC7"/>
    <w:rsid w:val="007531F8"/>
    <w:rsid w:val="007B622C"/>
    <w:rsid w:val="00820481"/>
    <w:rsid w:val="008279C7"/>
    <w:rsid w:val="0085179C"/>
    <w:rsid w:val="0085617E"/>
    <w:rsid w:val="00870566"/>
    <w:rsid w:val="008A5478"/>
    <w:rsid w:val="00911DC7"/>
    <w:rsid w:val="009400ED"/>
    <w:rsid w:val="00952E9F"/>
    <w:rsid w:val="00965AB3"/>
    <w:rsid w:val="009D787D"/>
    <w:rsid w:val="00A07BC6"/>
    <w:rsid w:val="00A40ED0"/>
    <w:rsid w:val="00A51D4E"/>
    <w:rsid w:val="00A562A2"/>
    <w:rsid w:val="00A61363"/>
    <w:rsid w:val="00AF4B59"/>
    <w:rsid w:val="00B3309C"/>
    <w:rsid w:val="00BB6857"/>
    <w:rsid w:val="00C64543"/>
    <w:rsid w:val="00C6637E"/>
    <w:rsid w:val="00C67383"/>
    <w:rsid w:val="00CD0568"/>
    <w:rsid w:val="00CD2431"/>
    <w:rsid w:val="00CD258A"/>
    <w:rsid w:val="00CD3F6B"/>
    <w:rsid w:val="00D00E1D"/>
    <w:rsid w:val="00D352A7"/>
    <w:rsid w:val="00D67F0F"/>
    <w:rsid w:val="00D75517"/>
    <w:rsid w:val="00D84738"/>
    <w:rsid w:val="00DA65E5"/>
    <w:rsid w:val="00DD0F7E"/>
    <w:rsid w:val="00DE6F13"/>
    <w:rsid w:val="00E65E0B"/>
    <w:rsid w:val="00E963F2"/>
    <w:rsid w:val="00E97AA1"/>
    <w:rsid w:val="00F57DC4"/>
    <w:rsid w:val="00F6135E"/>
    <w:rsid w:val="00F67DC1"/>
    <w:rsid w:val="00F84354"/>
    <w:rsid w:val="00F87585"/>
    <w:rsid w:val="00FA3BA5"/>
    <w:rsid w:val="00FB50D4"/>
    <w:rsid w:val="00FB5E08"/>
    <w:rsid w:val="00FC30E9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66"/>
    <w:rPr>
      <w:rFonts w:eastAsia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4B59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rsid w:val="008279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.panchenko@yandex.ru" TargetMode="External"/><Relationship Id="rId11" Type="http://schemas.openxmlformats.org/officeDocument/2006/relationships/hyperlink" Target="https://videouroki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a.panchenk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19</cp:revision>
  <dcterms:created xsi:type="dcterms:W3CDTF">2020-04-21T04:21:00Z</dcterms:created>
  <dcterms:modified xsi:type="dcterms:W3CDTF">2020-05-03T01:10:00Z</dcterms:modified>
</cp:coreProperties>
</file>