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B9" w:rsidRDefault="00D80BB9" w:rsidP="00D80BB9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Предмет: технология(2 часа в  неделю)</w:t>
      </w:r>
      <w:r w:rsidR="0062607E" w:rsidRPr="006260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607E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</w:p>
    <w:p w:rsidR="00D80BB9" w:rsidRDefault="00D80BB9" w:rsidP="00D80BB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Учитель: Майстер Т.А.</w:t>
      </w:r>
    </w:p>
    <w:p w:rsidR="00D80BB9" w:rsidRDefault="00E17445" w:rsidP="00D80BB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Классы:</w:t>
      </w:r>
      <w:r w:rsidR="00D80BB9">
        <w:rPr>
          <w:rFonts w:ascii="Times New Roman" w:hAnsi="Times New Roman" w:cs="Times New Roman"/>
          <w:sz w:val="20"/>
          <w:szCs w:val="20"/>
        </w:rPr>
        <w:t xml:space="preserve"> 6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hAnsi="Times New Roman" w:cs="Times New Roman"/>
          <w:sz w:val="20"/>
          <w:szCs w:val="20"/>
        </w:rPr>
        <w:t>,б</w:t>
      </w:r>
      <w:proofErr w:type="gramEnd"/>
      <w:r>
        <w:rPr>
          <w:rFonts w:ascii="Times New Roman" w:hAnsi="Times New Roman" w:cs="Times New Roman"/>
          <w:sz w:val="20"/>
          <w:szCs w:val="20"/>
        </w:rPr>
        <w:t>,в,г</w:t>
      </w:r>
    </w:p>
    <w:tbl>
      <w:tblPr>
        <w:tblStyle w:val="a5"/>
        <w:tblpPr w:leftFromText="180" w:rightFromText="180" w:horzAnchor="margin" w:tblpX="-703" w:tblpY="691"/>
        <w:tblW w:w="15030" w:type="dxa"/>
        <w:tblLayout w:type="fixed"/>
        <w:tblLook w:val="04A0"/>
      </w:tblPr>
      <w:tblGrid>
        <w:gridCol w:w="456"/>
        <w:gridCol w:w="993"/>
        <w:gridCol w:w="4044"/>
        <w:gridCol w:w="1313"/>
        <w:gridCol w:w="3970"/>
        <w:gridCol w:w="4254"/>
      </w:tblGrid>
      <w:tr w:rsidR="008838D5" w:rsidTr="000357AB">
        <w:trPr>
          <w:trHeight w:val="18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5" w:rsidRDefault="0088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5" w:rsidRDefault="0088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5" w:rsidRDefault="0088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5" w:rsidRDefault="0088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5" w:rsidRPr="007F43F6" w:rsidRDefault="008838D5" w:rsidP="0039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ним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5" w:rsidRPr="007F43F6" w:rsidRDefault="008838D5" w:rsidP="0039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</w:tc>
      </w:tr>
      <w:tr w:rsidR="00D80BB9" w:rsidTr="000357AB"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B9" w:rsidRDefault="00D8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7AB" w:rsidTr="000357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AB" w:rsidRDefault="00035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AB" w:rsidRPr="00502125" w:rsidRDefault="00E17445" w:rsidP="00502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мясных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продук-тов</w:t>
            </w:r>
            <w:proofErr w:type="gramEnd"/>
            <w:r w:rsidR="00502125" w:rsidRPr="00502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питании человека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8F" w:rsidRPr="00060DB4" w:rsidRDefault="007575C1" w:rsidP="00060D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Идем по ссылке</w:t>
            </w:r>
            <w:r w:rsidR="00544A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hyperlink r:id="rId4" w:history="1">
              <w:r w:rsidRPr="00613BF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http://uchebnik-tetrad.com/</w:t>
              </w:r>
            </w:hyperlink>
            <w:r w:rsidR="00544A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60D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ткрываем </w:t>
            </w:r>
            <w:r w:rsidR="00060DB4">
              <w:rPr>
                <w:rFonts w:ascii="Times New Roman" w:hAnsi="Times New Roman" w:cs="Times New Roman"/>
                <w:sz w:val="20"/>
                <w:szCs w:val="20"/>
              </w:rPr>
              <w:t xml:space="preserve"> - технология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7 кл. </w:t>
            </w:r>
            <w:r w:rsidR="00060DB4">
              <w:rPr>
                <w:rFonts w:ascii="Times New Roman" w:hAnsi="Times New Roman" w:cs="Times New Roman"/>
                <w:sz w:val="20"/>
                <w:szCs w:val="20"/>
              </w:rPr>
              <w:t xml:space="preserve">авторы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Симоненко</w:t>
            </w:r>
            <w:r w:rsidR="00060DB4">
              <w:rPr>
                <w:rFonts w:ascii="Times New Roman" w:hAnsi="Times New Roman" w:cs="Times New Roman"/>
                <w:sz w:val="20"/>
                <w:szCs w:val="20"/>
              </w:rPr>
              <w:t xml:space="preserve"> Синица,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544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A8F" w:rsidRPr="00544A8F">
              <w:rPr>
                <w:rFonts w:ascii="Times New Roman" w:hAnsi="Times New Roman" w:cs="Times New Roman"/>
                <w:color w:val="3333FF"/>
                <w:sz w:val="18"/>
                <w:szCs w:val="18"/>
              </w:rPr>
              <w:t xml:space="preserve"> </w:t>
            </w:r>
            <w:r w:rsidR="00060DB4">
              <w:rPr>
                <w:rFonts w:ascii="Times New Roman" w:hAnsi="Times New Roman" w:cs="Times New Roman"/>
                <w:sz w:val="18"/>
                <w:szCs w:val="18"/>
              </w:rPr>
              <w:t xml:space="preserve">стр.8 -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60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(п.2,3</w:t>
            </w:r>
            <w:r w:rsidR="00544A8F" w:rsidRPr="00544A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60DB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0DB4">
              <w:rPr>
                <w:rFonts w:ascii="Times New Roman" w:hAnsi="Times New Roman" w:cs="Times New Roman"/>
                <w:b/>
                <w:sz w:val="18"/>
                <w:szCs w:val="18"/>
              </w:rPr>
              <w:t>читаем п.2,3</w:t>
            </w:r>
          </w:p>
          <w:p w:rsidR="00060DB4" w:rsidRPr="00060DB4" w:rsidRDefault="00060DB4" w:rsidP="00060D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DB4" w:rsidRPr="007575C1" w:rsidRDefault="0006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Уважаемые родители и дети! Пусть Вас не смущает ссылка на учебник 7 класса т.к. одна и та же тема</w:t>
            </w:r>
            <w:r w:rsidR="00917025"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представлена</w:t>
            </w:r>
          </w:p>
          <w:p w:rsidR="000E3CAD" w:rsidRDefault="00917025" w:rsidP="000E3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учебниках для 6 кл. и 7 кл.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программы</w:t>
            </w:r>
            <w:r w:rsidR="000D52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568E" w:rsidRDefault="00C65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68E" w:rsidRDefault="00C65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D4" w:rsidRDefault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AB" w:rsidRDefault="00035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B4" w:rsidRPr="00060DB4" w:rsidRDefault="00060DB4" w:rsidP="00060D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Идем по ссылке   </w:t>
            </w:r>
            <w:hyperlink r:id="rId5" w:history="1">
              <w:r w:rsidRPr="00613BF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http://uchebnik-tetrad.com/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открываем  - технология - учебник 7 кл. авторы  Симоненко Синица,  на  стр.</w:t>
            </w:r>
            <w:r w:rsidRPr="00544A8F">
              <w:rPr>
                <w:rFonts w:ascii="Times New Roman" w:hAnsi="Times New Roman" w:cs="Times New Roman"/>
                <w:color w:val="3333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 отвечаем на вопросы письменно.</w:t>
            </w:r>
          </w:p>
          <w:p w:rsidR="0067293A" w:rsidRDefault="0067293A" w:rsidP="000E3CAD">
            <w:pPr>
              <w:rPr>
                <w:rFonts w:ascii="Times New Roman" w:hAnsi="Times New Roman" w:cs="Times New Roman"/>
                <w:color w:val="3333FF"/>
                <w:sz w:val="18"/>
                <w:szCs w:val="18"/>
              </w:rPr>
            </w:pPr>
          </w:p>
          <w:p w:rsidR="000357AB" w:rsidRDefault="000357AB" w:rsidP="0067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AB" w:rsidRDefault="00035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отправить по эл. почте:</w:t>
            </w:r>
          </w:p>
          <w:p w:rsidR="000357AB" w:rsidRDefault="00B97B71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hyperlink r:id="rId6" w:history="1">
              <w:r w:rsidR="000357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mta</w:t>
              </w:r>
              <w:r w:rsidR="000357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51@</w:t>
              </w:r>
              <w:r w:rsidR="000357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="000357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357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0357AB">
              <w:t xml:space="preserve"> </w:t>
            </w:r>
            <w:r w:rsidR="000357AB">
              <w:rPr>
                <w:rFonts w:ascii="Times New Roman" w:hAnsi="Times New Roman" w:cs="Times New Roman"/>
                <w:sz w:val="20"/>
                <w:szCs w:val="20"/>
              </w:rPr>
              <w:t xml:space="preserve"> или по </w:t>
            </w:r>
            <w:proofErr w:type="spellStart"/>
            <w:r w:rsidR="00035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0357AB">
              <w:rPr>
                <w:rFonts w:ascii="Times New Roman" w:hAnsi="Times New Roman" w:cs="Times New Roman"/>
                <w:sz w:val="20"/>
                <w:szCs w:val="20"/>
              </w:rPr>
              <w:t xml:space="preserve"> (89138127079), указать  Ф.И., класс. </w:t>
            </w:r>
          </w:p>
          <w:p w:rsidR="000357AB" w:rsidRDefault="000357AB"/>
        </w:tc>
      </w:tr>
    </w:tbl>
    <w:p w:rsidR="00D80BB9" w:rsidRDefault="00D80BB9" w:rsidP="00D80BB9">
      <w:pPr>
        <w:rPr>
          <w:sz w:val="16"/>
          <w:szCs w:val="16"/>
        </w:rPr>
      </w:pPr>
    </w:p>
    <w:p w:rsidR="00D80BB9" w:rsidRDefault="00D80BB9" w:rsidP="00D80BB9"/>
    <w:p w:rsidR="00D80BB9" w:rsidRDefault="00D80BB9" w:rsidP="00D80BB9"/>
    <w:p w:rsidR="00D80BB9" w:rsidRDefault="00D80BB9" w:rsidP="00D80BB9"/>
    <w:p w:rsidR="00F63920" w:rsidRDefault="00F63920" w:rsidP="00D80BB9">
      <w:pPr>
        <w:tabs>
          <w:tab w:val="left" w:pos="4962"/>
        </w:tabs>
      </w:pPr>
    </w:p>
    <w:sectPr w:rsidR="00F63920" w:rsidSect="00D80B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BB9"/>
    <w:rsid w:val="000357AB"/>
    <w:rsid w:val="00060DB4"/>
    <w:rsid w:val="000B30D4"/>
    <w:rsid w:val="000D5241"/>
    <w:rsid w:val="000E3CAD"/>
    <w:rsid w:val="001F7D37"/>
    <w:rsid w:val="002D380C"/>
    <w:rsid w:val="00434775"/>
    <w:rsid w:val="004C51F3"/>
    <w:rsid w:val="00502125"/>
    <w:rsid w:val="00544A8F"/>
    <w:rsid w:val="006127B3"/>
    <w:rsid w:val="0062607E"/>
    <w:rsid w:val="00626B86"/>
    <w:rsid w:val="0067293A"/>
    <w:rsid w:val="00695B4A"/>
    <w:rsid w:val="00725D53"/>
    <w:rsid w:val="007575C1"/>
    <w:rsid w:val="007C26FE"/>
    <w:rsid w:val="007F3393"/>
    <w:rsid w:val="008838D5"/>
    <w:rsid w:val="00917025"/>
    <w:rsid w:val="009A174E"/>
    <w:rsid w:val="009A7B57"/>
    <w:rsid w:val="00A32019"/>
    <w:rsid w:val="00B01152"/>
    <w:rsid w:val="00B56B29"/>
    <w:rsid w:val="00B97B71"/>
    <w:rsid w:val="00BB42C5"/>
    <w:rsid w:val="00BD4536"/>
    <w:rsid w:val="00C55BD0"/>
    <w:rsid w:val="00C6568E"/>
    <w:rsid w:val="00C96D59"/>
    <w:rsid w:val="00D80BB9"/>
    <w:rsid w:val="00DA69E1"/>
    <w:rsid w:val="00E17445"/>
    <w:rsid w:val="00E66935"/>
    <w:rsid w:val="00F456E4"/>
    <w:rsid w:val="00F6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B9"/>
    <w:rPr>
      <w:color w:val="0000FF" w:themeColor="hyperlink"/>
      <w:u w:val="single"/>
    </w:rPr>
  </w:style>
  <w:style w:type="paragraph" w:styleId="a4">
    <w:name w:val="No Spacing"/>
    <w:uiPriority w:val="1"/>
    <w:qFormat/>
    <w:rsid w:val="00D80BB9"/>
    <w:pPr>
      <w:spacing w:after="0" w:line="240" w:lineRule="auto"/>
    </w:pPr>
  </w:style>
  <w:style w:type="table" w:styleId="a5">
    <w:name w:val="Table Grid"/>
    <w:basedOn w:val="a1"/>
    <w:uiPriority w:val="59"/>
    <w:rsid w:val="00D8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3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a51@bk.ru" TargetMode="External"/><Relationship Id="rId5" Type="http://schemas.openxmlformats.org/officeDocument/2006/relationships/hyperlink" Target="http://uchebnik-tetrad.com/" TargetMode="External"/><Relationship Id="rId4" Type="http://schemas.openxmlformats.org/officeDocument/2006/relationships/hyperlink" Target="http://uchebnik-tetra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Наталья</cp:lastModifiedBy>
  <cp:revision>4</cp:revision>
  <dcterms:created xsi:type="dcterms:W3CDTF">2020-04-22T06:44:00Z</dcterms:created>
  <dcterms:modified xsi:type="dcterms:W3CDTF">2020-04-22T13:24:00Z</dcterms:modified>
</cp:coreProperties>
</file>